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0DA" w:rsidRDefault="00AB40DA"/>
    <w:tbl>
      <w:tblPr>
        <w:tblStyle w:val="TableGrid"/>
        <w:tblpPr w:leftFromText="180" w:rightFromText="180" w:horzAnchor="margin" w:tblpY="-760"/>
        <w:bidiVisual/>
        <w:tblW w:w="0" w:type="auto"/>
        <w:tblLook w:val="04A0" w:firstRow="1" w:lastRow="0" w:firstColumn="1" w:lastColumn="0" w:noHBand="0" w:noVBand="1"/>
      </w:tblPr>
      <w:tblGrid>
        <w:gridCol w:w="4316"/>
        <w:gridCol w:w="2802"/>
        <w:gridCol w:w="3086"/>
      </w:tblGrid>
      <w:tr w:rsidR="0051098D" w:rsidTr="004E220C">
        <w:tc>
          <w:tcPr>
            <w:tcW w:w="102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40DA" w:rsidRDefault="00502CAE" w:rsidP="00AB40D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                                             </w:t>
            </w:r>
          </w:p>
          <w:p w:rsidR="00502CAE" w:rsidRPr="00502CAE" w:rsidRDefault="00AB40DA" w:rsidP="00AB40DA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                                                </w:t>
            </w:r>
            <w:sdt>
              <w:sdtPr>
                <w:rPr>
                  <w:rFonts w:cs="B Zar" w:hint="cs"/>
                  <w:b/>
                  <w:bCs/>
                  <w:rtl/>
                </w:rPr>
                <w:id w:val="1599754253"/>
                <w:lock w:val="sdtContentLocked"/>
                <w:placeholder>
                  <w:docPart w:val="DefaultPlaceholder_-1854013440"/>
                </w:placeholder>
              </w:sdtPr>
              <w:sdtContent>
                <w:r w:rsidR="00502CAE" w:rsidRPr="00502CAE">
                  <w:rPr>
                    <w:rFonts w:cs="B Zar" w:hint="cs"/>
                    <w:b/>
                    <w:bCs/>
                    <w:rtl/>
                  </w:rPr>
                  <w:t>شركت آب و فاضلاب استان اصفهان</w:t>
                </w:r>
              </w:sdtContent>
            </w:sdt>
            <w:r w:rsidR="00502CAE" w:rsidRPr="00502CAE">
              <w:rPr>
                <w:rFonts w:cs="B Zar" w:hint="cs"/>
                <w:b/>
                <w:bCs/>
                <w:rtl/>
              </w:rPr>
              <w:t xml:space="preserve">                                   </w:t>
            </w:r>
            <w:r w:rsidR="00502CAE" w:rsidRPr="00502CAE">
              <w:rPr>
                <w:rFonts w:cs="B Zar" w:hint="cs"/>
                <w:rtl/>
              </w:rPr>
              <w:t>شماره:</w:t>
            </w:r>
          </w:p>
          <w:p w:rsidR="00F137C8" w:rsidRPr="005D76D7" w:rsidRDefault="00502CAE" w:rsidP="00AB40DA">
            <w:pPr>
              <w:jc w:val="center"/>
              <w:rPr>
                <w:rFonts w:cs="B Zar"/>
                <w:rtl/>
                <w:lang w:bidi="fa-IR"/>
              </w:rPr>
            </w:pPr>
            <w:r w:rsidRPr="00502CAE">
              <w:rPr>
                <w:rFonts w:cs="B Zar" w:hint="cs"/>
                <w:b/>
                <w:bCs/>
                <w:rtl/>
              </w:rPr>
              <w:t xml:space="preserve">                                          </w:t>
            </w:r>
            <w:r w:rsidR="00AB40DA">
              <w:rPr>
                <w:rFonts w:cs="B Zar" w:hint="cs"/>
                <w:b/>
                <w:bCs/>
                <w:rtl/>
              </w:rPr>
              <w:t xml:space="preserve">  </w:t>
            </w:r>
            <w:r w:rsidRPr="00502CAE">
              <w:rPr>
                <w:rFonts w:cs="B Zar" w:hint="cs"/>
                <w:b/>
                <w:bCs/>
                <w:rtl/>
              </w:rPr>
              <w:t xml:space="preserve">    </w:t>
            </w:r>
            <w:sdt>
              <w:sdtPr>
                <w:rPr>
                  <w:rFonts w:cs="B Zar" w:hint="cs"/>
                  <w:b/>
                  <w:bCs/>
                  <w:rtl/>
                </w:rPr>
                <w:id w:val="513189942"/>
                <w:lock w:val="sdtContentLocked"/>
                <w:placeholder>
                  <w:docPart w:val="DefaultPlaceholder_-1854013440"/>
                </w:placeholder>
              </w:sdtPr>
              <w:sdtContent>
                <w:r w:rsidRPr="00502CAE">
                  <w:rPr>
                    <w:rFonts w:cs="B Zar" w:hint="cs"/>
                    <w:b/>
                    <w:bCs/>
                    <w:rtl/>
                  </w:rPr>
                  <w:t>امور آب وفاضلاب منطقه</w:t>
                </w:r>
              </w:sdtContent>
            </w:sdt>
            <w:r w:rsidRPr="00502CAE">
              <w:rPr>
                <w:rFonts w:cs="B Zar" w:hint="cs"/>
                <w:b/>
                <w:bCs/>
                <w:rtl/>
              </w:rPr>
              <w:t xml:space="preserve"> ............                                     </w:t>
            </w:r>
            <w:r w:rsidRPr="00502CAE">
              <w:rPr>
                <w:rFonts w:cs="B Zar" w:hint="cs"/>
                <w:rtl/>
              </w:rPr>
              <w:t xml:space="preserve"> تاریخ :</w:t>
            </w:r>
          </w:p>
        </w:tc>
      </w:tr>
      <w:tr w:rsidR="0051098D" w:rsidTr="004E220C">
        <w:tc>
          <w:tcPr>
            <w:tcW w:w="10204" w:type="dxa"/>
            <w:gridSpan w:val="3"/>
            <w:tcBorders>
              <w:top w:val="nil"/>
              <w:left w:val="nil"/>
              <w:right w:val="nil"/>
            </w:tcBorders>
          </w:tcPr>
          <w:sdt>
            <w:sdtPr>
              <w:rPr>
                <w:rFonts w:cs="B Zar" w:hint="cs"/>
                <w:b/>
                <w:bCs/>
                <w:sz w:val="28"/>
                <w:szCs w:val="28"/>
                <w:rtl/>
              </w:rPr>
              <w:id w:val="1891300979"/>
              <w:lock w:val="sdtContentLocked"/>
              <w:placeholder>
                <w:docPart w:val="DefaultPlaceholder_-1854013440"/>
              </w:placeholder>
            </w:sdtPr>
            <w:sdtContent>
              <w:p w:rsidR="00F137C8" w:rsidRPr="005D76D7" w:rsidRDefault="0051098D" w:rsidP="00FF6C43">
                <w:pPr>
                  <w:jc w:val="center"/>
                  <w:rPr>
                    <w:rFonts w:cs="B Zar"/>
                    <w:rtl/>
                  </w:rPr>
                </w:pPr>
                <w:r w:rsidRPr="00AB2BFB">
                  <w:rPr>
                    <w:rFonts w:cs="B Zar" w:hint="cs"/>
                    <w:b/>
                    <w:bCs/>
                    <w:sz w:val="28"/>
                    <w:szCs w:val="28"/>
                    <w:rtl/>
                  </w:rPr>
                  <w:t xml:space="preserve">صورتجلسه </w:t>
                </w:r>
                <w:r w:rsidR="00C729F7">
                  <w:rPr>
                    <w:rFonts w:cs="B Zar" w:hint="cs"/>
                    <w:b/>
                    <w:bCs/>
                    <w:sz w:val="28"/>
                    <w:szCs w:val="28"/>
                    <w:rtl/>
                  </w:rPr>
                  <w:t xml:space="preserve">کارهای انجام شده </w:t>
                </w:r>
                <w:r w:rsidR="00FF6C43">
                  <w:rPr>
                    <w:rFonts w:cs="B Zar" w:hint="cs"/>
                    <w:b/>
                    <w:bCs/>
                    <w:sz w:val="28"/>
                    <w:szCs w:val="28"/>
                    <w:rtl/>
                  </w:rPr>
                  <w:t>بهره برداری</w:t>
                </w:r>
                <w:r w:rsidR="00C729F7">
                  <w:rPr>
                    <w:rFonts w:cs="B Zar" w:hint="cs"/>
                    <w:b/>
                    <w:bCs/>
                    <w:sz w:val="28"/>
                    <w:szCs w:val="28"/>
                    <w:rtl/>
                  </w:rPr>
                  <w:t xml:space="preserve"> تصفیه خانه فاضلاب</w:t>
                </w:r>
              </w:p>
            </w:sdtContent>
          </w:sdt>
        </w:tc>
      </w:tr>
      <w:tr w:rsidR="0051098D" w:rsidTr="004E220C">
        <w:tc>
          <w:tcPr>
            <w:tcW w:w="4316" w:type="dxa"/>
          </w:tcPr>
          <w:p w:rsidR="0051098D" w:rsidRPr="00CF1014" w:rsidRDefault="00931618" w:rsidP="00C729F7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3214336"/>
                <w:lock w:val="sdtContentLocked"/>
                <w:placeholder>
                  <w:docPart w:val="DefaultPlaceholder_-1854013440"/>
                </w:placeholder>
              </w:sdtPr>
              <w:sdtContent>
                <w:r w:rsidR="00C729F7">
                  <w:rPr>
                    <w:rFonts w:cs="B Zar" w:hint="cs"/>
                    <w:rtl/>
                  </w:rPr>
                  <w:t>بهره برداری از تصفیه خانه فاضلاب</w:t>
                </w:r>
              </w:sdtContent>
            </w:sdt>
            <w:r w:rsidR="00C729F7">
              <w:rPr>
                <w:rFonts w:cs="B Zar" w:hint="cs"/>
                <w:rtl/>
              </w:rPr>
              <w:t xml:space="preserve"> </w:t>
            </w:r>
            <w:r w:rsidR="0051098D">
              <w:rPr>
                <w:rFonts w:cs="B Zar" w:hint="cs"/>
                <w:rtl/>
              </w:rPr>
              <w:t>..................................</w:t>
            </w:r>
          </w:p>
        </w:tc>
        <w:tc>
          <w:tcPr>
            <w:tcW w:w="2802" w:type="dxa"/>
          </w:tcPr>
          <w:p w:rsidR="0051098D" w:rsidRPr="00CF1014" w:rsidRDefault="00931618" w:rsidP="00AB40DA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1345397672"/>
                <w:lock w:val="sdtContentLocked"/>
                <w:placeholder>
                  <w:docPart w:val="DefaultPlaceholder_-1854013440"/>
                </w:placeholder>
              </w:sdtPr>
              <w:sdtContent>
                <w:r w:rsidR="0051098D" w:rsidRPr="00CF1014">
                  <w:rPr>
                    <w:rFonts w:cs="B Zar" w:hint="cs"/>
                    <w:rtl/>
                  </w:rPr>
                  <w:t>منطقه</w:t>
                </w:r>
              </w:sdtContent>
            </w:sdt>
            <w:r>
              <w:rPr>
                <w:rFonts w:cs="B Zar" w:hint="cs"/>
                <w:rtl/>
              </w:rPr>
              <w:t xml:space="preserve"> </w:t>
            </w:r>
            <w:r w:rsidR="0051098D" w:rsidRPr="00CF1014">
              <w:rPr>
                <w:rFonts w:cs="B Zar" w:hint="cs"/>
                <w:rtl/>
              </w:rPr>
              <w:t>:</w:t>
            </w:r>
          </w:p>
        </w:tc>
        <w:tc>
          <w:tcPr>
            <w:tcW w:w="3086" w:type="dxa"/>
          </w:tcPr>
          <w:p w:rsidR="0051098D" w:rsidRPr="00CF1014" w:rsidRDefault="00931618" w:rsidP="00AB40DA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2062050987"/>
                <w:lock w:val="sdtContentLocked"/>
                <w:placeholder>
                  <w:docPart w:val="DefaultPlaceholder_-1854013440"/>
                </w:placeholder>
              </w:sdtPr>
              <w:sdtContent>
                <w:r w:rsidR="0051098D" w:rsidRPr="00CF1014">
                  <w:rPr>
                    <w:rFonts w:cs="B Zar" w:hint="cs"/>
                    <w:rtl/>
                  </w:rPr>
                  <w:t>تاریخ صورتجلسه</w:t>
                </w:r>
              </w:sdtContent>
            </w:sdt>
            <w:r>
              <w:rPr>
                <w:rFonts w:cs="B Zar" w:hint="cs"/>
                <w:rtl/>
              </w:rPr>
              <w:t xml:space="preserve"> </w:t>
            </w:r>
            <w:r w:rsidR="0051098D" w:rsidRPr="00CF1014">
              <w:rPr>
                <w:rFonts w:cs="B Zar" w:hint="cs"/>
                <w:rtl/>
              </w:rPr>
              <w:t>:</w:t>
            </w:r>
          </w:p>
        </w:tc>
      </w:tr>
      <w:tr w:rsidR="0051098D" w:rsidTr="004E220C">
        <w:tc>
          <w:tcPr>
            <w:tcW w:w="4316" w:type="dxa"/>
          </w:tcPr>
          <w:p w:rsidR="0051098D" w:rsidRPr="00CF1014" w:rsidRDefault="00931618" w:rsidP="00AB40DA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170230302"/>
                <w:lock w:val="sdtContentLocked"/>
                <w:placeholder>
                  <w:docPart w:val="DefaultPlaceholder_-1854013440"/>
                </w:placeholder>
              </w:sdtPr>
              <w:sdtContent>
                <w:r w:rsidR="0051098D">
                  <w:rPr>
                    <w:rFonts w:cs="B Zar" w:hint="cs"/>
                    <w:rtl/>
                  </w:rPr>
                  <w:t>پیمانکار</w:t>
                </w:r>
              </w:sdtContent>
            </w:sdt>
            <w:r>
              <w:rPr>
                <w:rFonts w:cs="B Zar" w:hint="cs"/>
                <w:rtl/>
              </w:rPr>
              <w:t xml:space="preserve"> </w:t>
            </w:r>
            <w:r w:rsidR="0051098D">
              <w:rPr>
                <w:rFonts w:cs="B Zar" w:hint="cs"/>
                <w:rtl/>
              </w:rPr>
              <w:t>:</w:t>
            </w:r>
          </w:p>
        </w:tc>
        <w:tc>
          <w:tcPr>
            <w:tcW w:w="2802" w:type="dxa"/>
          </w:tcPr>
          <w:p w:rsidR="0051098D" w:rsidRPr="00CF1014" w:rsidRDefault="00931618" w:rsidP="00AB40DA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125134530"/>
                <w:lock w:val="sdtContentLocked"/>
                <w:placeholder>
                  <w:docPart w:val="DefaultPlaceholder_-1854013440"/>
                </w:placeholder>
              </w:sdtPr>
              <w:sdtContent>
                <w:r w:rsidR="0051098D">
                  <w:rPr>
                    <w:rFonts w:cs="B Zar" w:hint="cs"/>
                    <w:rtl/>
                  </w:rPr>
                  <w:t>شماره قرارداد</w:t>
                </w:r>
              </w:sdtContent>
            </w:sdt>
            <w:r>
              <w:rPr>
                <w:rFonts w:cs="B Zar" w:hint="cs"/>
                <w:rtl/>
              </w:rPr>
              <w:t xml:space="preserve"> </w:t>
            </w:r>
            <w:r w:rsidR="0051098D">
              <w:rPr>
                <w:rFonts w:cs="B Zar" w:hint="cs"/>
                <w:rtl/>
              </w:rPr>
              <w:t>:</w:t>
            </w:r>
          </w:p>
        </w:tc>
        <w:tc>
          <w:tcPr>
            <w:tcW w:w="3086" w:type="dxa"/>
          </w:tcPr>
          <w:p w:rsidR="0051098D" w:rsidRPr="00CF1014" w:rsidRDefault="00931618" w:rsidP="00AB40DA">
            <w:pPr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1907801854"/>
                <w:lock w:val="sdtContentLocked"/>
                <w:placeholder>
                  <w:docPart w:val="DefaultPlaceholder_-1854013440"/>
                </w:placeholder>
              </w:sdtPr>
              <w:sdtContent>
                <w:r w:rsidR="0051098D">
                  <w:rPr>
                    <w:rFonts w:cs="B Zar" w:hint="cs"/>
                    <w:rtl/>
                  </w:rPr>
                  <w:t>شماره صورتجلسه</w:t>
                </w:r>
              </w:sdtContent>
            </w:sdt>
            <w:r>
              <w:rPr>
                <w:rFonts w:cs="B Zar" w:hint="cs"/>
                <w:rtl/>
              </w:rPr>
              <w:t xml:space="preserve"> </w:t>
            </w:r>
            <w:r w:rsidR="0051098D">
              <w:rPr>
                <w:rFonts w:cs="B Zar" w:hint="cs"/>
                <w:rtl/>
              </w:rPr>
              <w:t>:</w:t>
            </w:r>
          </w:p>
        </w:tc>
      </w:tr>
    </w:tbl>
    <w:p w:rsidR="0051098D" w:rsidRPr="007F13CD" w:rsidRDefault="0051098D" w:rsidP="0051098D">
      <w:pPr>
        <w:jc w:val="both"/>
        <w:rPr>
          <w:rFonts w:cs="B Zar"/>
          <w:sz w:val="4"/>
          <w:szCs w:val="4"/>
          <w:rtl/>
        </w:rPr>
      </w:pPr>
    </w:p>
    <w:sdt>
      <w:sdtPr>
        <w:rPr>
          <w:rFonts w:cs="B Zar" w:hint="cs"/>
          <w:b/>
          <w:bCs/>
          <w:rtl/>
        </w:rPr>
        <w:id w:val="1791630437"/>
        <w:lock w:val="sdtContentLocked"/>
        <w:placeholder>
          <w:docPart w:val="DefaultPlaceholder_-1854013440"/>
        </w:placeholder>
      </w:sdtPr>
      <w:sdtContent>
        <w:p w:rsidR="0051098D" w:rsidRPr="00EE5752" w:rsidRDefault="004E0DEA" w:rsidP="004E0DEA">
          <w:pPr>
            <w:jc w:val="both"/>
            <w:rPr>
              <w:rFonts w:cs="B Zar"/>
              <w:b/>
              <w:bCs/>
              <w:rtl/>
            </w:rPr>
          </w:pPr>
          <w:r>
            <w:rPr>
              <w:rFonts w:cs="B Zar" w:hint="cs"/>
              <w:b/>
              <w:bCs/>
              <w:rtl/>
            </w:rPr>
            <w:t>ضمن بازديد انجام شده</w:t>
          </w:r>
          <w:r w:rsidR="0051098D" w:rsidRPr="00EE5752">
            <w:rPr>
              <w:rFonts w:cs="B Zar" w:hint="cs"/>
              <w:b/>
              <w:bCs/>
              <w:rtl/>
            </w:rPr>
            <w:t xml:space="preserve"> در حیطه اختیارات تفویض شده</w:t>
          </w:r>
          <w:r w:rsidR="00EF2E4A">
            <w:rPr>
              <w:rFonts w:cs="B Zar" w:hint="cs"/>
              <w:b/>
              <w:bCs/>
              <w:rtl/>
            </w:rPr>
            <w:t xml:space="preserve"> </w:t>
          </w:r>
          <w:r w:rsidR="00EE5752" w:rsidRPr="00EE5752">
            <w:rPr>
              <w:rFonts w:cs="B Zar" w:hint="cs"/>
              <w:b/>
              <w:bCs/>
              <w:rtl/>
            </w:rPr>
            <w:t>دستگاه نظارت</w:t>
          </w:r>
          <w:r w:rsidR="0051098D" w:rsidRPr="00EE5752">
            <w:rPr>
              <w:rFonts w:cs="B Zar" w:hint="cs"/>
              <w:b/>
              <w:bCs/>
              <w:rtl/>
            </w:rPr>
            <w:t xml:space="preserve">، </w:t>
          </w:r>
          <w:r w:rsidR="008E1BDF">
            <w:rPr>
              <w:rFonts w:cs="B Zar" w:hint="cs"/>
              <w:b/>
              <w:bCs/>
              <w:rtl/>
            </w:rPr>
            <w:t>ماشین آلات تامین شده</w:t>
          </w:r>
          <w:r w:rsidR="0051098D" w:rsidRPr="00EE5752">
            <w:rPr>
              <w:rFonts w:cs="B Zar" w:hint="cs"/>
              <w:b/>
              <w:bCs/>
              <w:rtl/>
            </w:rPr>
            <w:t xml:space="preserve"> توسط پیمانکار</w:t>
          </w:r>
          <w:r w:rsidR="001D1B4E">
            <w:rPr>
              <w:rFonts w:cs="B Zar" w:hint="cs"/>
              <w:b/>
              <w:bCs/>
              <w:rtl/>
            </w:rPr>
            <w:t xml:space="preserve"> و همچنین آیتم های موجود در قرارداد</w:t>
          </w:r>
          <w:r w:rsidR="00BD4CB6">
            <w:rPr>
              <w:rFonts w:cs="B Zar" w:hint="cs"/>
              <w:b/>
              <w:bCs/>
              <w:rtl/>
            </w:rPr>
            <w:t xml:space="preserve"> پیمانکار</w:t>
          </w:r>
          <w:r w:rsidR="0051098D" w:rsidRPr="00EE5752">
            <w:rPr>
              <w:rFonts w:cs="B Zar" w:hint="cs"/>
              <w:b/>
              <w:bCs/>
              <w:rtl/>
            </w:rPr>
            <w:t xml:space="preserve"> </w:t>
          </w:r>
          <w:r w:rsidR="0012169D">
            <w:rPr>
              <w:rFonts w:cs="B Zar" w:hint="cs"/>
              <w:b/>
              <w:bCs/>
              <w:rtl/>
            </w:rPr>
            <w:t>،</w:t>
          </w:r>
          <w:r w:rsidR="0051098D" w:rsidRPr="00EE5752">
            <w:rPr>
              <w:rFonts w:cs="B Zar" w:hint="cs"/>
              <w:b/>
              <w:bCs/>
              <w:rtl/>
            </w:rPr>
            <w:t xml:space="preserve"> به شرح جدول ذیل مورد تایید قرار </w:t>
          </w:r>
          <w:r>
            <w:rPr>
              <w:rFonts w:cs="B Zar" w:hint="cs"/>
              <w:b/>
              <w:bCs/>
              <w:rtl/>
            </w:rPr>
            <w:t>گرفت</w:t>
          </w:r>
          <w:r w:rsidR="0051098D" w:rsidRPr="00EE5752">
            <w:rPr>
              <w:rFonts w:cs="B Zar" w:hint="cs"/>
              <w:b/>
              <w:bCs/>
              <w:rtl/>
            </w:rPr>
            <w:t>. لذا پیمانکار</w:t>
          </w:r>
          <w:r>
            <w:rPr>
              <w:rFonts w:cs="B Zar" w:hint="cs"/>
              <w:b/>
              <w:bCs/>
              <w:rtl/>
            </w:rPr>
            <w:t xml:space="preserve"> ضمن قبول</w:t>
          </w:r>
          <w:r w:rsidR="001D1B4E">
            <w:rPr>
              <w:rFonts w:cs="B Zar" w:hint="cs"/>
              <w:b/>
              <w:bCs/>
              <w:rtl/>
            </w:rPr>
            <w:t xml:space="preserve"> مفاد</w:t>
          </w:r>
          <w:r>
            <w:rPr>
              <w:rFonts w:cs="B Zar" w:hint="cs"/>
              <w:b/>
              <w:bCs/>
              <w:rtl/>
            </w:rPr>
            <w:t xml:space="preserve"> این صورتجلسه </w:t>
          </w:r>
          <w:r w:rsidR="0051098D" w:rsidRPr="00EE5752">
            <w:rPr>
              <w:rFonts w:cs="B Zar" w:hint="cs"/>
              <w:b/>
              <w:bCs/>
              <w:rtl/>
            </w:rPr>
            <w:t>حق هیچگونه اعتراضی در خصوص</w:t>
          </w:r>
          <w:r>
            <w:rPr>
              <w:rFonts w:cs="B Zar" w:hint="cs"/>
              <w:b/>
              <w:bCs/>
              <w:rtl/>
            </w:rPr>
            <w:t xml:space="preserve"> آن</w:t>
          </w:r>
          <w:r w:rsidR="0051098D" w:rsidRPr="00EE5752">
            <w:rPr>
              <w:rFonts w:cs="B Zar" w:hint="cs"/>
              <w:b/>
              <w:bCs/>
              <w:rtl/>
            </w:rPr>
            <w:t xml:space="preserve"> را نخواهد داشت . </w:t>
          </w:r>
        </w:p>
      </w:sdtContent>
    </w:sdt>
    <w:tbl>
      <w:tblPr>
        <w:tblStyle w:val="TableGrid"/>
        <w:bidiVisual/>
        <w:tblW w:w="10312" w:type="dxa"/>
        <w:tblLayout w:type="fixed"/>
        <w:tblLook w:val="0000" w:firstRow="0" w:lastRow="0" w:firstColumn="0" w:lastColumn="0" w:noHBand="0" w:noVBand="0"/>
      </w:tblPr>
      <w:tblGrid>
        <w:gridCol w:w="10312"/>
      </w:tblGrid>
      <w:tr w:rsidR="0051098D" w:rsidTr="00F137C8">
        <w:tc>
          <w:tcPr>
            <w:tcW w:w="10312" w:type="dxa"/>
          </w:tcPr>
          <w:sdt>
            <w:sdtPr>
              <w:rPr>
                <w:rFonts w:cs="B Zar" w:hint="cs"/>
                <w:sz w:val="28"/>
                <w:szCs w:val="28"/>
                <w:rtl/>
              </w:rPr>
              <w:id w:val="-1923096583"/>
              <w:lock w:val="sdtContentLocked"/>
              <w:placeholder>
                <w:docPart w:val="DefaultPlaceholder_-1854013440"/>
              </w:placeholder>
            </w:sdtPr>
            <w:sdtContent>
              <w:p w:rsidR="0051098D" w:rsidRDefault="0051098D" w:rsidP="00104C24">
                <w:pPr>
                  <w:jc w:val="center"/>
                  <w:rPr>
                    <w:rFonts w:cs="B Zar"/>
                    <w:sz w:val="28"/>
                    <w:szCs w:val="28"/>
                    <w:rtl/>
                    <w:lang w:bidi="fa-IR"/>
                  </w:rPr>
                </w:pPr>
                <w:r>
                  <w:rPr>
                    <w:rFonts w:cs="B Zar" w:hint="cs"/>
                    <w:sz w:val="28"/>
                    <w:szCs w:val="28"/>
                    <w:rtl/>
                  </w:rPr>
                  <w:t>شرح عمليات</w:t>
                </w:r>
              </w:p>
            </w:sdtContent>
          </w:sdt>
        </w:tc>
      </w:tr>
      <w:tr w:rsidR="0051098D" w:rsidTr="00F137C8">
        <w:trPr>
          <w:trHeight w:val="6608"/>
        </w:trPr>
        <w:tc>
          <w:tcPr>
            <w:tcW w:w="10312" w:type="dxa"/>
          </w:tcPr>
          <w:p w:rsidR="0051098D" w:rsidRPr="002B707A" w:rsidRDefault="0051098D" w:rsidP="00502CAE">
            <w:pPr>
              <w:spacing w:before="240" w:line="360" w:lineRule="auto"/>
              <w:jc w:val="center"/>
              <w:rPr>
                <w:rFonts w:cs="B Zar"/>
                <w:sz w:val="18"/>
                <w:szCs w:val="18"/>
              </w:rPr>
            </w:pPr>
            <w:r w:rsidRPr="002B707A">
              <w:rPr>
                <w:rFonts w:cs="B Zar" w:hint="cs"/>
                <w:sz w:val="18"/>
                <w:szCs w:val="18"/>
                <w:rtl/>
              </w:rPr>
              <w:t>............</w:t>
            </w:r>
            <w:r w:rsidRPr="002B707A">
              <w:rPr>
                <w:rFonts w:cs="B Zar" w:hint="cs"/>
                <w:color w:val="808080" w:themeColor="background1" w:themeShade="80"/>
                <w:sz w:val="18"/>
                <w:szCs w:val="18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502CAE" w:rsidRPr="00502CAE">
              <w:rPr>
                <w:rFonts w:cs="B Zar" w:hint="cs"/>
                <w:color w:val="808080" w:themeColor="background1" w:themeShade="80"/>
                <w:sz w:val="18"/>
                <w:szCs w:val="18"/>
                <w:rtl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2B707A">
              <w:rPr>
                <w:rFonts w:cs="B Zar" w:hint="cs"/>
                <w:color w:val="808080" w:themeColor="background1" w:themeShade="80"/>
                <w:sz w:val="18"/>
                <w:szCs w:val="18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51098D" w:rsidRPr="005D76D7" w:rsidRDefault="0051098D" w:rsidP="0051098D">
      <w:pPr>
        <w:jc w:val="both"/>
        <w:rPr>
          <w:rFonts w:cs="B Zar"/>
          <w:b/>
          <w:bCs/>
          <w:sz w:val="10"/>
          <w:szCs w:val="10"/>
          <w:rtl/>
        </w:rPr>
      </w:pPr>
    </w:p>
    <w:p w:rsidR="00502CAE" w:rsidRDefault="00502CAE" w:rsidP="003E4176">
      <w:pPr>
        <w:rPr>
          <w:rFonts w:cs="B Zar"/>
          <w:rtl/>
        </w:rPr>
      </w:pPr>
    </w:p>
    <w:p w:rsidR="003E4176" w:rsidRDefault="00DB14C8" w:rsidP="008E1BDF">
      <w:pPr>
        <w:rPr>
          <w:rFonts w:cs="B Zar"/>
        </w:rPr>
      </w:pPr>
      <w:sdt>
        <w:sdtPr>
          <w:rPr>
            <w:rFonts w:cs="B Zar" w:hint="cs"/>
            <w:rtl/>
          </w:rPr>
          <w:id w:val="-1316869155"/>
          <w:lock w:val="sdtContentLocked"/>
          <w:placeholder>
            <w:docPart w:val="DefaultPlaceholder_-1854013440"/>
          </w:placeholder>
        </w:sdtPr>
        <w:sdtContent>
          <w:r w:rsidR="00BA5981" w:rsidRPr="00BA5981">
            <w:rPr>
              <w:rFonts w:cs="B Zar" w:hint="cs"/>
              <w:rtl/>
            </w:rPr>
            <w:t>پیمانکار</w:t>
          </w:r>
        </w:sdtContent>
      </w:sdt>
      <w:r w:rsidR="00BA5981" w:rsidRPr="00BA5981">
        <w:rPr>
          <w:rFonts w:cs="B Zar" w:hint="cs"/>
          <w:rtl/>
        </w:rPr>
        <w:t xml:space="preserve">                                    </w:t>
      </w:r>
      <w:r w:rsidR="003C2A1E">
        <w:rPr>
          <w:rFonts w:cs="B Zar" w:hint="cs"/>
          <w:rtl/>
        </w:rPr>
        <w:t xml:space="preserve">                       </w:t>
      </w:r>
      <w:r w:rsidR="008E1BDF">
        <w:rPr>
          <w:rFonts w:cs="B Zar" w:hint="cs"/>
          <w:rtl/>
        </w:rPr>
        <w:t xml:space="preserve">   </w:t>
      </w:r>
      <w:r w:rsidR="003C2A1E">
        <w:rPr>
          <w:rFonts w:cs="B Zar" w:hint="cs"/>
          <w:rtl/>
        </w:rPr>
        <w:t xml:space="preserve">          </w:t>
      </w:r>
      <w:r w:rsidR="003E4176">
        <w:rPr>
          <w:rFonts w:cs="B Zar"/>
        </w:rPr>
        <w:t xml:space="preserve"> </w:t>
      </w:r>
      <w:r w:rsidR="00BA5981" w:rsidRPr="00BA5981">
        <w:rPr>
          <w:rFonts w:cs="B Zar" w:hint="cs"/>
          <w:rtl/>
        </w:rPr>
        <w:t xml:space="preserve">          </w:t>
      </w:r>
      <w:sdt>
        <w:sdtPr>
          <w:rPr>
            <w:rFonts w:cs="B Zar" w:hint="cs"/>
            <w:rtl/>
          </w:rPr>
          <w:id w:val="222258473"/>
          <w:lock w:val="sdtContentLocked"/>
          <w:placeholder>
            <w:docPart w:val="DefaultPlaceholder_-1854013440"/>
          </w:placeholder>
        </w:sdtPr>
        <w:sdtContent>
          <w:r w:rsidR="007E2DC2">
            <w:rPr>
              <w:rFonts w:cs="B Zar" w:hint="cs"/>
              <w:rtl/>
            </w:rPr>
            <w:t>رئیس تصفیه خانه فاضلاب</w:t>
          </w:r>
          <w:r w:rsidR="008E1BDF">
            <w:rPr>
              <w:rFonts w:cs="B Zar" w:hint="cs"/>
              <w:rtl/>
            </w:rPr>
            <w:t>/</w:t>
          </w:r>
          <w:r w:rsidR="008E1BDF" w:rsidRPr="008E1BDF">
            <w:rPr>
              <w:rFonts w:cs="B Zar" w:hint="cs"/>
              <w:rtl/>
            </w:rPr>
            <w:t xml:space="preserve"> </w:t>
          </w:r>
          <w:r w:rsidR="008E1BDF">
            <w:rPr>
              <w:rFonts w:cs="B Zar" w:hint="cs"/>
              <w:rtl/>
            </w:rPr>
            <w:t xml:space="preserve">رئیس </w:t>
          </w:r>
          <w:r w:rsidR="008E1BDF" w:rsidRPr="00BA5981">
            <w:rPr>
              <w:rFonts w:cs="B Zar" w:hint="cs"/>
              <w:rtl/>
            </w:rPr>
            <w:t xml:space="preserve"> </w:t>
          </w:r>
          <w:r w:rsidR="008E1BDF">
            <w:rPr>
              <w:rFonts w:cs="B Zar" w:hint="cs"/>
              <w:rtl/>
            </w:rPr>
            <w:t>بهره برداری فاضلاب منطقه</w:t>
          </w:r>
        </w:sdtContent>
      </w:sdt>
      <w:r w:rsidR="00BA5981" w:rsidRPr="00BA5981">
        <w:rPr>
          <w:rFonts w:cs="B Zar" w:hint="cs"/>
          <w:rtl/>
        </w:rPr>
        <w:t xml:space="preserve">                          </w:t>
      </w:r>
      <w:r w:rsidR="00BA5981">
        <w:rPr>
          <w:rFonts w:cs="B Zar" w:hint="cs"/>
          <w:rtl/>
        </w:rPr>
        <w:t xml:space="preserve"> </w:t>
      </w:r>
      <w:r w:rsidR="00BA5981" w:rsidRPr="00BA5981">
        <w:rPr>
          <w:rFonts w:cs="B Zar" w:hint="cs"/>
          <w:rtl/>
        </w:rPr>
        <w:t xml:space="preserve">                         </w:t>
      </w:r>
    </w:p>
    <w:p w:rsidR="003E4176" w:rsidRDefault="003E4176" w:rsidP="00BA5981">
      <w:pPr>
        <w:rPr>
          <w:rFonts w:cs="B Zar"/>
          <w:rtl/>
        </w:rPr>
      </w:pPr>
    </w:p>
    <w:p w:rsidR="003E4176" w:rsidRDefault="003E4176" w:rsidP="00BA5981">
      <w:pPr>
        <w:rPr>
          <w:rFonts w:cs="B Zar"/>
        </w:rPr>
      </w:pPr>
    </w:p>
    <w:p w:rsidR="00364D3D" w:rsidRDefault="00DB14C8" w:rsidP="003C2A1E">
      <w:pPr>
        <w:jc w:val="both"/>
        <w:rPr>
          <w:rFonts w:cs="B Zar"/>
          <w:rtl/>
        </w:rPr>
      </w:pPr>
      <w:sdt>
        <w:sdtPr>
          <w:rPr>
            <w:rFonts w:cs="B Zar" w:hint="cs"/>
            <w:rtl/>
          </w:rPr>
          <w:id w:val="943959103"/>
          <w:lock w:val="sdtContentLocked"/>
          <w:placeholder>
            <w:docPart w:val="DefaultPlaceholder_-1854013440"/>
          </w:placeholder>
        </w:sdtPr>
        <w:sdtContent>
          <w:r w:rsidR="00364D3D">
            <w:rPr>
              <w:rFonts w:cs="B Zar" w:hint="cs"/>
              <w:rtl/>
            </w:rPr>
            <w:t>مدیر</w:t>
          </w:r>
          <w:r w:rsidR="001918A7">
            <w:rPr>
              <w:rFonts w:cs="B Zar" w:hint="cs"/>
              <w:rtl/>
            </w:rPr>
            <w:t>امور آب و فاضلاب</w:t>
          </w:r>
          <w:r w:rsidR="00364D3D">
            <w:rPr>
              <w:rFonts w:cs="B Zar" w:hint="cs"/>
              <w:rtl/>
            </w:rPr>
            <w:t xml:space="preserve"> منطقه</w:t>
          </w:r>
        </w:sdtContent>
      </w:sdt>
      <w:r w:rsidR="00364D3D">
        <w:rPr>
          <w:rFonts w:cs="B Zar" w:hint="cs"/>
          <w:rtl/>
        </w:rPr>
        <w:t xml:space="preserve">   </w:t>
      </w:r>
      <w:r w:rsidR="007E2DC2">
        <w:rPr>
          <w:rFonts w:cs="B Zar" w:hint="cs"/>
          <w:rtl/>
        </w:rPr>
        <w:t xml:space="preserve">               </w:t>
      </w:r>
      <w:r w:rsidR="008E1BDF">
        <w:rPr>
          <w:rFonts w:cs="B Zar" w:hint="cs"/>
          <w:rtl/>
        </w:rPr>
        <w:t xml:space="preserve">                                     </w:t>
      </w:r>
      <w:r w:rsidR="007E2DC2">
        <w:rPr>
          <w:rFonts w:cs="B Zar" w:hint="cs"/>
          <w:rtl/>
        </w:rPr>
        <w:t xml:space="preserve">                              </w:t>
      </w:r>
      <w:sdt>
        <w:sdtPr>
          <w:rPr>
            <w:rFonts w:cs="B Zar" w:hint="cs"/>
            <w:rtl/>
          </w:rPr>
          <w:id w:val="1298641539"/>
          <w:lock w:val="sdtContentLocked"/>
          <w:placeholder>
            <w:docPart w:val="DefaultPlaceholder_-1854013440"/>
          </w:placeholder>
        </w:sdtPr>
        <w:sdtContent>
          <w:r w:rsidR="007E2DC2">
            <w:rPr>
              <w:rFonts w:cs="B Zar" w:hint="cs"/>
              <w:rtl/>
            </w:rPr>
            <w:t>ناظر ستادی</w:t>
          </w:r>
        </w:sdtContent>
      </w:sdt>
      <w:r w:rsidR="003E4176">
        <w:rPr>
          <w:rFonts w:cs="B Zar" w:hint="cs"/>
          <w:rtl/>
        </w:rPr>
        <w:t xml:space="preserve">              </w:t>
      </w:r>
    </w:p>
    <w:p w:rsidR="00364D3D" w:rsidRDefault="00364D3D" w:rsidP="00364D3D">
      <w:pPr>
        <w:jc w:val="both"/>
        <w:rPr>
          <w:rFonts w:cs="B Zar"/>
          <w:rtl/>
        </w:rPr>
      </w:pPr>
    </w:p>
    <w:p w:rsidR="000452A5" w:rsidRDefault="000452A5" w:rsidP="00364D3D">
      <w:pPr>
        <w:jc w:val="both"/>
        <w:rPr>
          <w:rFonts w:cs="B Zar"/>
          <w:rtl/>
        </w:rPr>
      </w:pPr>
    </w:p>
    <w:p w:rsidR="007E2DC2" w:rsidRDefault="007E2DC2" w:rsidP="009843E8">
      <w:pPr>
        <w:rPr>
          <w:rFonts w:cs="B Zar"/>
          <w:sz w:val="20"/>
          <w:szCs w:val="20"/>
          <w:rtl/>
        </w:rPr>
      </w:pPr>
    </w:p>
    <w:p w:rsidR="0051098D" w:rsidRPr="000452A5" w:rsidRDefault="000B4D1F" w:rsidP="000452A5">
      <w:pPr>
        <w:rPr>
          <w:rFonts w:cs="B Zar"/>
          <w:b/>
          <w:bCs/>
          <w:sz w:val="20"/>
          <w:szCs w:val="20"/>
          <w:lang w:bidi="fa-IR"/>
        </w:rPr>
      </w:pPr>
      <w:sdt>
        <w:sdtPr>
          <w:rPr>
            <w:rFonts w:cs="B Zar" w:hint="cs"/>
            <w:b/>
            <w:bCs/>
            <w:rtl/>
          </w:rPr>
          <w:id w:val="-843167093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51098D" w:rsidRPr="000452A5">
            <w:rPr>
              <w:rFonts w:cs="B Zar" w:hint="cs"/>
              <w:b/>
              <w:bCs/>
              <w:rtl/>
            </w:rPr>
            <w:t>كد فرم :</w:t>
          </w:r>
          <w:bookmarkStart w:id="0" w:name="_GoBack"/>
          <w:bookmarkEnd w:id="0"/>
          <w:r w:rsidR="00DB14C8" w:rsidRPr="000452A5">
            <w:rPr>
              <w:rFonts w:cs="B Zar" w:hint="cs"/>
              <w:b/>
              <w:bCs/>
              <w:rtl/>
            </w:rPr>
            <w:t>00</w:t>
          </w:r>
          <w:r w:rsidR="00137FD7" w:rsidRPr="000452A5">
            <w:rPr>
              <w:rFonts w:cs="B Zar" w:hint="cs"/>
              <w:b/>
              <w:bCs/>
              <w:rtl/>
            </w:rPr>
            <w:t xml:space="preserve">- </w:t>
          </w:r>
          <w:r w:rsidR="00DB14C8" w:rsidRPr="000452A5">
            <w:rPr>
              <w:rFonts w:cs="B Zar" w:hint="cs"/>
              <w:b/>
              <w:bCs/>
              <w:rtl/>
            </w:rPr>
            <w:t>0644</w:t>
          </w:r>
          <w:r w:rsidR="00137FD7" w:rsidRPr="000452A5">
            <w:rPr>
              <w:rFonts w:cs="B Zar" w:hint="cs"/>
              <w:b/>
              <w:bCs/>
              <w:rtl/>
            </w:rPr>
            <w:t>-</w:t>
          </w:r>
          <w:r w:rsidR="00137FD7" w:rsidRPr="000452A5">
            <w:rPr>
              <w:rFonts w:cs="B Zar"/>
              <w:b/>
              <w:bCs/>
            </w:rPr>
            <w:t>QF</w:t>
          </w:r>
        </w:sdtContent>
      </w:sdt>
      <w:r w:rsidR="00DB14C8" w:rsidRPr="000452A5">
        <w:rPr>
          <w:rFonts w:cs="B Zar" w:hint="cs"/>
          <w:b/>
          <w:bCs/>
          <w:rtl/>
        </w:rPr>
        <w:t xml:space="preserve">                                                                                                      </w:t>
      </w:r>
      <w:r w:rsidR="000452A5" w:rsidRPr="000452A5">
        <w:rPr>
          <w:rFonts w:cs="B Zar" w:hint="cs"/>
          <w:b/>
          <w:bCs/>
          <w:sz w:val="20"/>
          <w:szCs w:val="20"/>
          <w:rtl/>
        </w:rPr>
        <w:t xml:space="preserve">          </w:t>
      </w:r>
      <w:sdt>
        <w:sdtPr>
          <w:rPr>
            <w:rFonts w:cs="B Zar" w:hint="cs"/>
            <w:b/>
            <w:bCs/>
            <w:sz w:val="20"/>
            <w:szCs w:val="20"/>
            <w:rtl/>
          </w:rPr>
          <w:id w:val="389089319"/>
          <w:lock w:val="sdtContentLocked"/>
          <w:placeholder>
            <w:docPart w:val="DefaultPlaceholder_-1854013440"/>
          </w:placeholder>
        </w:sdtPr>
        <w:sdtContent>
          <w:r w:rsidR="000452A5" w:rsidRPr="000452A5">
            <w:rPr>
              <w:rFonts w:cs="B Zar" w:hint="cs"/>
              <w:b/>
              <w:bCs/>
              <w:sz w:val="20"/>
              <w:szCs w:val="20"/>
              <w:rtl/>
            </w:rPr>
            <w:t>تاریخ ایجاد: 08/10/1403</w:t>
          </w:r>
        </w:sdtContent>
      </w:sdt>
    </w:p>
    <w:sectPr w:rsidR="0051098D" w:rsidRPr="000452A5" w:rsidSect="00502CAE">
      <w:headerReference w:type="default" r:id="rId8"/>
      <w:pgSz w:w="11906" w:h="16838" w:code="9"/>
      <w:pgMar w:top="567" w:right="851" w:bottom="255" w:left="851" w:header="0" w:footer="0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DF5" w:rsidRDefault="00692DF5">
      <w:r>
        <w:separator/>
      </w:r>
    </w:p>
  </w:endnote>
  <w:endnote w:type="continuationSeparator" w:id="0">
    <w:p w:rsidR="00692DF5" w:rsidRDefault="00692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DF5" w:rsidRDefault="00692DF5">
      <w:r>
        <w:separator/>
      </w:r>
    </w:p>
  </w:footnote>
  <w:footnote w:type="continuationSeparator" w:id="0">
    <w:p w:rsidR="00692DF5" w:rsidRDefault="00692D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0DA" w:rsidRDefault="00931618">
    <w:pPr>
      <w:pStyle w:val="Header"/>
    </w:pPr>
    <w:r w:rsidRPr="00E706FC">
      <w:rPr>
        <w:noProof/>
        <w:rtl/>
      </w:rPr>
      <w:drawing>
        <wp:anchor distT="0" distB="0" distL="114300" distR="114300" simplePos="0" relativeHeight="251659264" behindDoc="1" locked="0" layoutInCell="1" allowOverlap="1" wp14:anchorId="3945C8C9" wp14:editId="4534A847">
          <wp:simplePos x="0" y="0"/>
          <wp:positionH relativeFrom="column">
            <wp:posOffset>5593715</wp:posOffset>
          </wp:positionH>
          <wp:positionV relativeFrom="paragraph">
            <wp:posOffset>171450</wp:posOffset>
          </wp:positionV>
          <wp:extent cx="885825" cy="782320"/>
          <wp:effectExtent l="0" t="0" r="9525" b="0"/>
          <wp:wrapTight wrapText="bothSides">
            <wp:wrapPolygon edited="0">
              <wp:start x="0" y="0"/>
              <wp:lineTo x="0" y="21039"/>
              <wp:lineTo x="21368" y="21039"/>
              <wp:lineTo x="21368" y="0"/>
              <wp:lineTo x="0" y="0"/>
            </wp:wrapPolygon>
          </wp:wrapTight>
          <wp:docPr id="4" name="Picture 4" descr="E:\Iso9001\متفرقه\آرم جدید جدید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Iso9001\متفرقه\آرم جدید جدید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782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24157"/>
    <w:multiLevelType w:val="hybridMultilevel"/>
    <w:tmpl w:val="D1A4067A"/>
    <w:lvl w:ilvl="0" w:tplc="78389274">
      <w:start w:val="1"/>
      <w:numFmt w:val="decimal"/>
      <w:lvlText w:val="%1-"/>
      <w:lvlJc w:val="left"/>
      <w:pPr>
        <w:ind w:left="3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0" w:hanging="360"/>
      </w:pPr>
    </w:lvl>
    <w:lvl w:ilvl="2" w:tplc="0409001B" w:tentative="1">
      <w:start w:val="1"/>
      <w:numFmt w:val="lowerRoman"/>
      <w:lvlText w:val="%3."/>
      <w:lvlJc w:val="right"/>
      <w:pPr>
        <w:ind w:left="1750" w:hanging="180"/>
      </w:pPr>
    </w:lvl>
    <w:lvl w:ilvl="3" w:tplc="0409000F" w:tentative="1">
      <w:start w:val="1"/>
      <w:numFmt w:val="decimal"/>
      <w:lvlText w:val="%4."/>
      <w:lvlJc w:val="left"/>
      <w:pPr>
        <w:ind w:left="2470" w:hanging="360"/>
      </w:pPr>
    </w:lvl>
    <w:lvl w:ilvl="4" w:tplc="04090019" w:tentative="1">
      <w:start w:val="1"/>
      <w:numFmt w:val="lowerLetter"/>
      <w:lvlText w:val="%5."/>
      <w:lvlJc w:val="left"/>
      <w:pPr>
        <w:ind w:left="3190" w:hanging="360"/>
      </w:pPr>
    </w:lvl>
    <w:lvl w:ilvl="5" w:tplc="0409001B" w:tentative="1">
      <w:start w:val="1"/>
      <w:numFmt w:val="lowerRoman"/>
      <w:lvlText w:val="%6."/>
      <w:lvlJc w:val="right"/>
      <w:pPr>
        <w:ind w:left="3910" w:hanging="180"/>
      </w:pPr>
    </w:lvl>
    <w:lvl w:ilvl="6" w:tplc="0409000F" w:tentative="1">
      <w:start w:val="1"/>
      <w:numFmt w:val="decimal"/>
      <w:lvlText w:val="%7."/>
      <w:lvlJc w:val="left"/>
      <w:pPr>
        <w:ind w:left="4630" w:hanging="360"/>
      </w:pPr>
    </w:lvl>
    <w:lvl w:ilvl="7" w:tplc="04090019" w:tentative="1">
      <w:start w:val="1"/>
      <w:numFmt w:val="lowerLetter"/>
      <w:lvlText w:val="%8."/>
      <w:lvlJc w:val="left"/>
      <w:pPr>
        <w:ind w:left="5350" w:hanging="360"/>
      </w:pPr>
    </w:lvl>
    <w:lvl w:ilvl="8" w:tplc="0409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1" w15:restartNumberingAfterBreak="0">
    <w:nsid w:val="0B4E65D6"/>
    <w:multiLevelType w:val="hybridMultilevel"/>
    <w:tmpl w:val="17EC38FC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22735B64"/>
    <w:multiLevelType w:val="hybridMultilevel"/>
    <w:tmpl w:val="C13221B4"/>
    <w:lvl w:ilvl="0" w:tplc="0409000F">
      <w:start w:val="1"/>
      <w:numFmt w:val="decimal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30B666A8"/>
    <w:multiLevelType w:val="hybridMultilevel"/>
    <w:tmpl w:val="18B8B838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390E1D06"/>
    <w:multiLevelType w:val="hybridMultilevel"/>
    <w:tmpl w:val="52B0A85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3E86621B"/>
    <w:multiLevelType w:val="multilevel"/>
    <w:tmpl w:val="295C10E6"/>
    <w:lvl w:ilvl="0">
      <w:start w:val="1"/>
      <w:numFmt w:val="bullet"/>
      <w:pStyle w:val="00"/>
      <w:lvlText w:val=""/>
      <w:lvlJc w:val="left"/>
      <w:pPr>
        <w:tabs>
          <w:tab w:val="num" w:pos="794"/>
        </w:tabs>
        <w:ind w:left="1361" w:hanging="567"/>
      </w:pPr>
      <w:rPr>
        <w:rFonts w:ascii="Symbol" w:hAnsi="Symbol" w:cs="Times New Roman" w:hint="default"/>
        <w:sz w:val="24"/>
        <w:szCs w:val="28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00C2A54"/>
    <w:multiLevelType w:val="hybridMultilevel"/>
    <w:tmpl w:val="1EDEA4A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5B120C1A"/>
    <w:multiLevelType w:val="hybridMultilevel"/>
    <w:tmpl w:val="AF481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C5D37"/>
    <w:multiLevelType w:val="hybridMultilevel"/>
    <w:tmpl w:val="BE288012"/>
    <w:lvl w:ilvl="0" w:tplc="A96C0986">
      <w:start w:val="1"/>
      <w:numFmt w:val="bullet"/>
      <w:lvlText w:val=""/>
      <w:lvlJc w:val="left"/>
      <w:pPr>
        <w:ind w:left="39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614D0EBF"/>
    <w:multiLevelType w:val="hybridMultilevel"/>
    <w:tmpl w:val="F1A8494C"/>
    <w:lvl w:ilvl="0" w:tplc="40DCAC3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B0861"/>
    <w:multiLevelType w:val="hybridMultilevel"/>
    <w:tmpl w:val="2BE0A4B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 w15:restartNumberingAfterBreak="0">
    <w:nsid w:val="69BB7512"/>
    <w:multiLevelType w:val="hybridMultilevel"/>
    <w:tmpl w:val="973E9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D5909"/>
    <w:multiLevelType w:val="hybridMultilevel"/>
    <w:tmpl w:val="F05C8E9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 w15:restartNumberingAfterBreak="0">
    <w:nsid w:val="77AA1288"/>
    <w:multiLevelType w:val="multilevel"/>
    <w:tmpl w:val="FE523BDA"/>
    <w:styleLink w:val="Style1"/>
    <w:lvl w:ilvl="0">
      <w:numFmt w:val="bullet"/>
      <w:lvlText w:val="—"/>
      <w:lvlJc w:val="left"/>
      <w:pPr>
        <w:tabs>
          <w:tab w:val="num" w:pos="720"/>
        </w:tabs>
        <w:ind w:left="1080" w:hanging="360"/>
      </w:pPr>
      <w:rPr>
        <w:rFonts w:ascii="Tw Cen MT Condensed Extra Bold" w:hAnsi="Tw Cen MT Condensed Extra Bold" w:cs="B Titr" w:hint="default"/>
        <w:bCs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8"/>
  </w:num>
  <w:num w:numId="5">
    <w:abstractNumId w:val="9"/>
  </w:num>
  <w:num w:numId="6">
    <w:abstractNumId w:val="7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2"/>
  </w:num>
  <w:num w:numId="12">
    <w:abstractNumId w:val="4"/>
  </w:num>
  <w:num w:numId="13">
    <w:abstractNumId w:val="10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drawingGridHorizontalSpacing w:val="120"/>
  <w:displayHorizontalDrawingGridEvery w:val="2"/>
  <w:characterSpacingControl w:val="doNotCompress"/>
  <w:hdrShapeDefaults>
    <o:shapedefaults v:ext="edit" spidmax="2049" fillcolor="#ccecff" stroke="f">
      <v:fill color="#ccecff" opacity="30802f"/>
      <v:stroke on="f"/>
      <o:colormru v:ext="edit" colors="#6ff,#f30,#f60,#6cf,#cff,#cfc,aqua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681"/>
    <w:rsid w:val="00000287"/>
    <w:rsid w:val="000015F5"/>
    <w:rsid w:val="00001F1A"/>
    <w:rsid w:val="00003739"/>
    <w:rsid w:val="00003F1E"/>
    <w:rsid w:val="00007886"/>
    <w:rsid w:val="00007C38"/>
    <w:rsid w:val="00010FCC"/>
    <w:rsid w:val="00011E05"/>
    <w:rsid w:val="00012E89"/>
    <w:rsid w:val="00014233"/>
    <w:rsid w:val="0001441A"/>
    <w:rsid w:val="000166CC"/>
    <w:rsid w:val="00017065"/>
    <w:rsid w:val="00020599"/>
    <w:rsid w:val="00022202"/>
    <w:rsid w:val="000237B9"/>
    <w:rsid w:val="00024E50"/>
    <w:rsid w:val="00025029"/>
    <w:rsid w:val="00026494"/>
    <w:rsid w:val="00026794"/>
    <w:rsid w:val="00030827"/>
    <w:rsid w:val="00030CEB"/>
    <w:rsid w:val="00031194"/>
    <w:rsid w:val="00031A80"/>
    <w:rsid w:val="00033109"/>
    <w:rsid w:val="000338C3"/>
    <w:rsid w:val="00036844"/>
    <w:rsid w:val="00037301"/>
    <w:rsid w:val="00037507"/>
    <w:rsid w:val="0003759A"/>
    <w:rsid w:val="00037F36"/>
    <w:rsid w:val="000412AA"/>
    <w:rsid w:val="00041F8F"/>
    <w:rsid w:val="0004323D"/>
    <w:rsid w:val="00044904"/>
    <w:rsid w:val="00044B3A"/>
    <w:rsid w:val="000452A5"/>
    <w:rsid w:val="000475CA"/>
    <w:rsid w:val="000512A9"/>
    <w:rsid w:val="000514A3"/>
    <w:rsid w:val="00051F52"/>
    <w:rsid w:val="0005386A"/>
    <w:rsid w:val="000548DD"/>
    <w:rsid w:val="00054932"/>
    <w:rsid w:val="00056869"/>
    <w:rsid w:val="00056FB8"/>
    <w:rsid w:val="00060190"/>
    <w:rsid w:val="00060B04"/>
    <w:rsid w:val="000610FF"/>
    <w:rsid w:val="00062F06"/>
    <w:rsid w:val="00064673"/>
    <w:rsid w:val="0006535D"/>
    <w:rsid w:val="0006546C"/>
    <w:rsid w:val="00066CA4"/>
    <w:rsid w:val="0007090A"/>
    <w:rsid w:val="00072117"/>
    <w:rsid w:val="000727BC"/>
    <w:rsid w:val="00073642"/>
    <w:rsid w:val="00073807"/>
    <w:rsid w:val="00074254"/>
    <w:rsid w:val="00076045"/>
    <w:rsid w:val="00076910"/>
    <w:rsid w:val="000805C5"/>
    <w:rsid w:val="00080FBD"/>
    <w:rsid w:val="00081DA3"/>
    <w:rsid w:val="0008327A"/>
    <w:rsid w:val="000833A8"/>
    <w:rsid w:val="00087B22"/>
    <w:rsid w:val="00087FA2"/>
    <w:rsid w:val="000903D6"/>
    <w:rsid w:val="00091196"/>
    <w:rsid w:val="00092082"/>
    <w:rsid w:val="000924C7"/>
    <w:rsid w:val="00093881"/>
    <w:rsid w:val="00094B86"/>
    <w:rsid w:val="000951A9"/>
    <w:rsid w:val="000965F0"/>
    <w:rsid w:val="00096B7D"/>
    <w:rsid w:val="000971B4"/>
    <w:rsid w:val="00097DCC"/>
    <w:rsid w:val="000A1513"/>
    <w:rsid w:val="000A27E1"/>
    <w:rsid w:val="000A4227"/>
    <w:rsid w:val="000A47A3"/>
    <w:rsid w:val="000A4B97"/>
    <w:rsid w:val="000A62BB"/>
    <w:rsid w:val="000A640A"/>
    <w:rsid w:val="000A69B5"/>
    <w:rsid w:val="000A7D88"/>
    <w:rsid w:val="000A7DA5"/>
    <w:rsid w:val="000B34E0"/>
    <w:rsid w:val="000B3C0F"/>
    <w:rsid w:val="000B46B7"/>
    <w:rsid w:val="000B4D1F"/>
    <w:rsid w:val="000B52B2"/>
    <w:rsid w:val="000B5A42"/>
    <w:rsid w:val="000B5A7B"/>
    <w:rsid w:val="000B5AB6"/>
    <w:rsid w:val="000B60CF"/>
    <w:rsid w:val="000B74A6"/>
    <w:rsid w:val="000C1774"/>
    <w:rsid w:val="000C1A2F"/>
    <w:rsid w:val="000C1CAD"/>
    <w:rsid w:val="000C1E37"/>
    <w:rsid w:val="000C295D"/>
    <w:rsid w:val="000C4969"/>
    <w:rsid w:val="000D0EC7"/>
    <w:rsid w:val="000D122F"/>
    <w:rsid w:val="000D1768"/>
    <w:rsid w:val="000D2464"/>
    <w:rsid w:val="000D326D"/>
    <w:rsid w:val="000D48AE"/>
    <w:rsid w:val="000D5589"/>
    <w:rsid w:val="000D5625"/>
    <w:rsid w:val="000D5B22"/>
    <w:rsid w:val="000D697A"/>
    <w:rsid w:val="000E06B5"/>
    <w:rsid w:val="000E2436"/>
    <w:rsid w:val="000E33B3"/>
    <w:rsid w:val="000E3AA1"/>
    <w:rsid w:val="000E68F1"/>
    <w:rsid w:val="000E7697"/>
    <w:rsid w:val="000E76E4"/>
    <w:rsid w:val="000E7981"/>
    <w:rsid w:val="000E7CD8"/>
    <w:rsid w:val="000F01D3"/>
    <w:rsid w:val="000F02F0"/>
    <w:rsid w:val="000F06CE"/>
    <w:rsid w:val="000F0A05"/>
    <w:rsid w:val="000F1870"/>
    <w:rsid w:val="000F24EB"/>
    <w:rsid w:val="000F2730"/>
    <w:rsid w:val="000F68BE"/>
    <w:rsid w:val="000F76F5"/>
    <w:rsid w:val="00102267"/>
    <w:rsid w:val="00102FCD"/>
    <w:rsid w:val="00103A7F"/>
    <w:rsid w:val="00104C19"/>
    <w:rsid w:val="00104C24"/>
    <w:rsid w:val="00106922"/>
    <w:rsid w:val="00106A23"/>
    <w:rsid w:val="001076CE"/>
    <w:rsid w:val="00107FCB"/>
    <w:rsid w:val="001100AE"/>
    <w:rsid w:val="001101BF"/>
    <w:rsid w:val="00110338"/>
    <w:rsid w:val="00111598"/>
    <w:rsid w:val="001120E8"/>
    <w:rsid w:val="0011212E"/>
    <w:rsid w:val="0011340C"/>
    <w:rsid w:val="00115330"/>
    <w:rsid w:val="00115749"/>
    <w:rsid w:val="0011589A"/>
    <w:rsid w:val="00116E12"/>
    <w:rsid w:val="00116E52"/>
    <w:rsid w:val="0011703F"/>
    <w:rsid w:val="001171B9"/>
    <w:rsid w:val="00120FC3"/>
    <w:rsid w:val="001211C6"/>
    <w:rsid w:val="0012169D"/>
    <w:rsid w:val="00121D3C"/>
    <w:rsid w:val="00122F44"/>
    <w:rsid w:val="00123B69"/>
    <w:rsid w:val="00123BB2"/>
    <w:rsid w:val="00124832"/>
    <w:rsid w:val="001250A8"/>
    <w:rsid w:val="00126C5A"/>
    <w:rsid w:val="001276D4"/>
    <w:rsid w:val="00127F5F"/>
    <w:rsid w:val="00130ADA"/>
    <w:rsid w:val="00131C22"/>
    <w:rsid w:val="001327A1"/>
    <w:rsid w:val="00135EB8"/>
    <w:rsid w:val="00136307"/>
    <w:rsid w:val="00136622"/>
    <w:rsid w:val="001374F7"/>
    <w:rsid w:val="00137552"/>
    <w:rsid w:val="00137FD7"/>
    <w:rsid w:val="001407F2"/>
    <w:rsid w:val="00141262"/>
    <w:rsid w:val="00141EEC"/>
    <w:rsid w:val="00142478"/>
    <w:rsid w:val="00145E33"/>
    <w:rsid w:val="00145E42"/>
    <w:rsid w:val="00146601"/>
    <w:rsid w:val="001468C3"/>
    <w:rsid w:val="00146AC5"/>
    <w:rsid w:val="00147557"/>
    <w:rsid w:val="00150C12"/>
    <w:rsid w:val="00152834"/>
    <w:rsid w:val="001533A1"/>
    <w:rsid w:val="00153613"/>
    <w:rsid w:val="0015378C"/>
    <w:rsid w:val="00154508"/>
    <w:rsid w:val="00154BBD"/>
    <w:rsid w:val="00154E87"/>
    <w:rsid w:val="00155171"/>
    <w:rsid w:val="0015707E"/>
    <w:rsid w:val="00157992"/>
    <w:rsid w:val="00157CD8"/>
    <w:rsid w:val="001606F3"/>
    <w:rsid w:val="00160893"/>
    <w:rsid w:val="00160E2D"/>
    <w:rsid w:val="001616FE"/>
    <w:rsid w:val="00162588"/>
    <w:rsid w:val="001631E5"/>
    <w:rsid w:val="00164A29"/>
    <w:rsid w:val="00164EBE"/>
    <w:rsid w:val="00165124"/>
    <w:rsid w:val="00165261"/>
    <w:rsid w:val="00165FC3"/>
    <w:rsid w:val="0016625F"/>
    <w:rsid w:val="00166368"/>
    <w:rsid w:val="0016736B"/>
    <w:rsid w:val="00167A48"/>
    <w:rsid w:val="00170B35"/>
    <w:rsid w:val="00170F66"/>
    <w:rsid w:val="0017176F"/>
    <w:rsid w:val="00171F5B"/>
    <w:rsid w:val="00173BEB"/>
    <w:rsid w:val="001749F6"/>
    <w:rsid w:val="00176084"/>
    <w:rsid w:val="00176C6C"/>
    <w:rsid w:val="00180176"/>
    <w:rsid w:val="00180CCF"/>
    <w:rsid w:val="001825AB"/>
    <w:rsid w:val="00182D4C"/>
    <w:rsid w:val="001856B0"/>
    <w:rsid w:val="001863FB"/>
    <w:rsid w:val="0018740A"/>
    <w:rsid w:val="00187956"/>
    <w:rsid w:val="00187CA9"/>
    <w:rsid w:val="001918A7"/>
    <w:rsid w:val="001930D5"/>
    <w:rsid w:val="001970B1"/>
    <w:rsid w:val="001A1011"/>
    <w:rsid w:val="001A196D"/>
    <w:rsid w:val="001A2B19"/>
    <w:rsid w:val="001A2BEB"/>
    <w:rsid w:val="001A2CBF"/>
    <w:rsid w:val="001A2CE5"/>
    <w:rsid w:val="001A2FB6"/>
    <w:rsid w:val="001A33CE"/>
    <w:rsid w:val="001A442C"/>
    <w:rsid w:val="001A4BD8"/>
    <w:rsid w:val="001A54AC"/>
    <w:rsid w:val="001A56EF"/>
    <w:rsid w:val="001A58AE"/>
    <w:rsid w:val="001A6645"/>
    <w:rsid w:val="001A713A"/>
    <w:rsid w:val="001B189F"/>
    <w:rsid w:val="001B2BE1"/>
    <w:rsid w:val="001B320C"/>
    <w:rsid w:val="001B38AC"/>
    <w:rsid w:val="001B43FD"/>
    <w:rsid w:val="001B4A97"/>
    <w:rsid w:val="001B5FB7"/>
    <w:rsid w:val="001B628B"/>
    <w:rsid w:val="001C0778"/>
    <w:rsid w:val="001C0AA2"/>
    <w:rsid w:val="001C1CFE"/>
    <w:rsid w:val="001C1D83"/>
    <w:rsid w:val="001C23D9"/>
    <w:rsid w:val="001C357F"/>
    <w:rsid w:val="001C4B2A"/>
    <w:rsid w:val="001C4BFB"/>
    <w:rsid w:val="001C4EB4"/>
    <w:rsid w:val="001C52B3"/>
    <w:rsid w:val="001C52E5"/>
    <w:rsid w:val="001C59E5"/>
    <w:rsid w:val="001C5B71"/>
    <w:rsid w:val="001C750B"/>
    <w:rsid w:val="001C79E9"/>
    <w:rsid w:val="001D0500"/>
    <w:rsid w:val="001D0892"/>
    <w:rsid w:val="001D08BF"/>
    <w:rsid w:val="001D0B8D"/>
    <w:rsid w:val="001D0D28"/>
    <w:rsid w:val="001D146A"/>
    <w:rsid w:val="001D14D5"/>
    <w:rsid w:val="001D1767"/>
    <w:rsid w:val="001D1B4E"/>
    <w:rsid w:val="001D3385"/>
    <w:rsid w:val="001D36C5"/>
    <w:rsid w:val="001D36E7"/>
    <w:rsid w:val="001D4B0B"/>
    <w:rsid w:val="001D4ED0"/>
    <w:rsid w:val="001D5103"/>
    <w:rsid w:val="001D7593"/>
    <w:rsid w:val="001D7693"/>
    <w:rsid w:val="001D7C08"/>
    <w:rsid w:val="001E1961"/>
    <w:rsid w:val="001E241F"/>
    <w:rsid w:val="001E2FD9"/>
    <w:rsid w:val="001E3513"/>
    <w:rsid w:val="001E3518"/>
    <w:rsid w:val="001E3EB2"/>
    <w:rsid w:val="001E5C45"/>
    <w:rsid w:val="001E7152"/>
    <w:rsid w:val="001F14FC"/>
    <w:rsid w:val="001F324F"/>
    <w:rsid w:val="001F33D6"/>
    <w:rsid w:val="001F347B"/>
    <w:rsid w:val="001F3986"/>
    <w:rsid w:val="001F3A7E"/>
    <w:rsid w:val="001F478C"/>
    <w:rsid w:val="001F6606"/>
    <w:rsid w:val="001F6B39"/>
    <w:rsid w:val="001F7435"/>
    <w:rsid w:val="001F7C72"/>
    <w:rsid w:val="00201D37"/>
    <w:rsid w:val="00203E98"/>
    <w:rsid w:val="0020473C"/>
    <w:rsid w:val="00204886"/>
    <w:rsid w:val="00204E7F"/>
    <w:rsid w:val="00207017"/>
    <w:rsid w:val="002103ED"/>
    <w:rsid w:val="00210FF0"/>
    <w:rsid w:val="002136E9"/>
    <w:rsid w:val="00213CC0"/>
    <w:rsid w:val="002155CA"/>
    <w:rsid w:val="00215D21"/>
    <w:rsid w:val="00215F07"/>
    <w:rsid w:val="002160D3"/>
    <w:rsid w:val="00216727"/>
    <w:rsid w:val="0022149C"/>
    <w:rsid w:val="0022201B"/>
    <w:rsid w:val="00225890"/>
    <w:rsid w:val="00225930"/>
    <w:rsid w:val="00226023"/>
    <w:rsid w:val="002268C3"/>
    <w:rsid w:val="00226A14"/>
    <w:rsid w:val="00226F06"/>
    <w:rsid w:val="00227035"/>
    <w:rsid w:val="0022766A"/>
    <w:rsid w:val="002304DD"/>
    <w:rsid w:val="00230C1B"/>
    <w:rsid w:val="00232C3D"/>
    <w:rsid w:val="00233EF8"/>
    <w:rsid w:val="002340ED"/>
    <w:rsid w:val="002347DE"/>
    <w:rsid w:val="00234F1B"/>
    <w:rsid w:val="0023517E"/>
    <w:rsid w:val="00240088"/>
    <w:rsid w:val="00240509"/>
    <w:rsid w:val="0024116A"/>
    <w:rsid w:val="002411D4"/>
    <w:rsid w:val="002413C1"/>
    <w:rsid w:val="00241F20"/>
    <w:rsid w:val="00244CE0"/>
    <w:rsid w:val="00245991"/>
    <w:rsid w:val="00245BA7"/>
    <w:rsid w:val="002471E9"/>
    <w:rsid w:val="00247E24"/>
    <w:rsid w:val="00251388"/>
    <w:rsid w:val="002516F9"/>
    <w:rsid w:val="00252426"/>
    <w:rsid w:val="00252B7B"/>
    <w:rsid w:val="00252DF4"/>
    <w:rsid w:val="0025306A"/>
    <w:rsid w:val="0025397B"/>
    <w:rsid w:val="00253D86"/>
    <w:rsid w:val="002573FE"/>
    <w:rsid w:val="00257719"/>
    <w:rsid w:val="00257999"/>
    <w:rsid w:val="00257C15"/>
    <w:rsid w:val="00260352"/>
    <w:rsid w:val="0026069B"/>
    <w:rsid w:val="00260EB2"/>
    <w:rsid w:val="0026308B"/>
    <w:rsid w:val="00264269"/>
    <w:rsid w:val="00267943"/>
    <w:rsid w:val="00271D54"/>
    <w:rsid w:val="00273261"/>
    <w:rsid w:val="00273ACF"/>
    <w:rsid w:val="00273FDA"/>
    <w:rsid w:val="002756B1"/>
    <w:rsid w:val="00275C3E"/>
    <w:rsid w:val="0027668F"/>
    <w:rsid w:val="00280D21"/>
    <w:rsid w:val="00280F3D"/>
    <w:rsid w:val="002817BF"/>
    <w:rsid w:val="0028227D"/>
    <w:rsid w:val="00286336"/>
    <w:rsid w:val="00291022"/>
    <w:rsid w:val="002921E9"/>
    <w:rsid w:val="0029224A"/>
    <w:rsid w:val="00292711"/>
    <w:rsid w:val="002936D0"/>
    <w:rsid w:val="00294784"/>
    <w:rsid w:val="0029594B"/>
    <w:rsid w:val="002A2A4F"/>
    <w:rsid w:val="002A2D53"/>
    <w:rsid w:val="002A32AB"/>
    <w:rsid w:val="002A42F4"/>
    <w:rsid w:val="002A4757"/>
    <w:rsid w:val="002A4CED"/>
    <w:rsid w:val="002A5347"/>
    <w:rsid w:val="002A6CFB"/>
    <w:rsid w:val="002A7DFB"/>
    <w:rsid w:val="002B1925"/>
    <w:rsid w:val="002B1F1C"/>
    <w:rsid w:val="002B436C"/>
    <w:rsid w:val="002B549D"/>
    <w:rsid w:val="002B61AF"/>
    <w:rsid w:val="002B6BA6"/>
    <w:rsid w:val="002B7038"/>
    <w:rsid w:val="002B7E73"/>
    <w:rsid w:val="002C0B15"/>
    <w:rsid w:val="002C1E8E"/>
    <w:rsid w:val="002C1F27"/>
    <w:rsid w:val="002C3689"/>
    <w:rsid w:val="002C3AFC"/>
    <w:rsid w:val="002C4836"/>
    <w:rsid w:val="002C49B5"/>
    <w:rsid w:val="002C5A35"/>
    <w:rsid w:val="002D12B7"/>
    <w:rsid w:val="002D3054"/>
    <w:rsid w:val="002D61FE"/>
    <w:rsid w:val="002D741C"/>
    <w:rsid w:val="002D748B"/>
    <w:rsid w:val="002D7BB5"/>
    <w:rsid w:val="002E0055"/>
    <w:rsid w:val="002E0398"/>
    <w:rsid w:val="002E1289"/>
    <w:rsid w:val="002E16BF"/>
    <w:rsid w:val="002E4004"/>
    <w:rsid w:val="002E590A"/>
    <w:rsid w:val="002E5963"/>
    <w:rsid w:val="002E6934"/>
    <w:rsid w:val="002E6E37"/>
    <w:rsid w:val="002E6F39"/>
    <w:rsid w:val="002E7CB3"/>
    <w:rsid w:val="002F3EC3"/>
    <w:rsid w:val="002F4E5C"/>
    <w:rsid w:val="002F53BD"/>
    <w:rsid w:val="002F5E72"/>
    <w:rsid w:val="003009BA"/>
    <w:rsid w:val="003016C8"/>
    <w:rsid w:val="003022D0"/>
    <w:rsid w:val="00304C59"/>
    <w:rsid w:val="00305D44"/>
    <w:rsid w:val="00310457"/>
    <w:rsid w:val="00310C9C"/>
    <w:rsid w:val="00311E0F"/>
    <w:rsid w:val="00312403"/>
    <w:rsid w:val="003127C7"/>
    <w:rsid w:val="003136D8"/>
    <w:rsid w:val="00313B1C"/>
    <w:rsid w:val="003146B2"/>
    <w:rsid w:val="003147CA"/>
    <w:rsid w:val="00314885"/>
    <w:rsid w:val="00315A3B"/>
    <w:rsid w:val="00315C3B"/>
    <w:rsid w:val="00315E77"/>
    <w:rsid w:val="00316318"/>
    <w:rsid w:val="0031665E"/>
    <w:rsid w:val="003202BB"/>
    <w:rsid w:val="003203F1"/>
    <w:rsid w:val="00321018"/>
    <w:rsid w:val="0032142C"/>
    <w:rsid w:val="0032257F"/>
    <w:rsid w:val="00322DAA"/>
    <w:rsid w:val="0032349A"/>
    <w:rsid w:val="003234AB"/>
    <w:rsid w:val="003236BB"/>
    <w:rsid w:val="00324790"/>
    <w:rsid w:val="00324A7B"/>
    <w:rsid w:val="00324F19"/>
    <w:rsid w:val="0032539B"/>
    <w:rsid w:val="0032700D"/>
    <w:rsid w:val="0032707E"/>
    <w:rsid w:val="00327121"/>
    <w:rsid w:val="003300A4"/>
    <w:rsid w:val="0033072D"/>
    <w:rsid w:val="00330D8B"/>
    <w:rsid w:val="0033106C"/>
    <w:rsid w:val="00331207"/>
    <w:rsid w:val="003341E3"/>
    <w:rsid w:val="00334931"/>
    <w:rsid w:val="003365CD"/>
    <w:rsid w:val="00336E15"/>
    <w:rsid w:val="00336F1C"/>
    <w:rsid w:val="003410C2"/>
    <w:rsid w:val="00342F5D"/>
    <w:rsid w:val="0034334C"/>
    <w:rsid w:val="003436E2"/>
    <w:rsid w:val="003452CD"/>
    <w:rsid w:val="0034588D"/>
    <w:rsid w:val="00346044"/>
    <w:rsid w:val="00346EA5"/>
    <w:rsid w:val="00347DA8"/>
    <w:rsid w:val="00353C34"/>
    <w:rsid w:val="003542BD"/>
    <w:rsid w:val="003547C2"/>
    <w:rsid w:val="00354D06"/>
    <w:rsid w:val="00354FD4"/>
    <w:rsid w:val="003601F5"/>
    <w:rsid w:val="003609F8"/>
    <w:rsid w:val="00360AFB"/>
    <w:rsid w:val="003635B8"/>
    <w:rsid w:val="003648FF"/>
    <w:rsid w:val="00364D3D"/>
    <w:rsid w:val="00364F27"/>
    <w:rsid w:val="0036612D"/>
    <w:rsid w:val="0036756A"/>
    <w:rsid w:val="00367E42"/>
    <w:rsid w:val="00370866"/>
    <w:rsid w:val="00370B38"/>
    <w:rsid w:val="00370D49"/>
    <w:rsid w:val="00372F51"/>
    <w:rsid w:val="0037333E"/>
    <w:rsid w:val="00374817"/>
    <w:rsid w:val="00374B94"/>
    <w:rsid w:val="00380091"/>
    <w:rsid w:val="00380784"/>
    <w:rsid w:val="00383847"/>
    <w:rsid w:val="00383E84"/>
    <w:rsid w:val="003842B9"/>
    <w:rsid w:val="0038432D"/>
    <w:rsid w:val="00387D05"/>
    <w:rsid w:val="00390B13"/>
    <w:rsid w:val="00391956"/>
    <w:rsid w:val="00392E59"/>
    <w:rsid w:val="00393C04"/>
    <w:rsid w:val="00393CFA"/>
    <w:rsid w:val="0039456A"/>
    <w:rsid w:val="00394588"/>
    <w:rsid w:val="0039554C"/>
    <w:rsid w:val="00395B47"/>
    <w:rsid w:val="00395C1D"/>
    <w:rsid w:val="003963DD"/>
    <w:rsid w:val="00397BB6"/>
    <w:rsid w:val="003A0390"/>
    <w:rsid w:val="003A086D"/>
    <w:rsid w:val="003A398F"/>
    <w:rsid w:val="003A3BB1"/>
    <w:rsid w:val="003A3D3B"/>
    <w:rsid w:val="003A45F9"/>
    <w:rsid w:val="003A5314"/>
    <w:rsid w:val="003A6C33"/>
    <w:rsid w:val="003B043D"/>
    <w:rsid w:val="003B1798"/>
    <w:rsid w:val="003B34E3"/>
    <w:rsid w:val="003B50FC"/>
    <w:rsid w:val="003B72F8"/>
    <w:rsid w:val="003C013A"/>
    <w:rsid w:val="003C04E7"/>
    <w:rsid w:val="003C17D9"/>
    <w:rsid w:val="003C2A1E"/>
    <w:rsid w:val="003C5AFA"/>
    <w:rsid w:val="003D01F2"/>
    <w:rsid w:val="003D0267"/>
    <w:rsid w:val="003D109A"/>
    <w:rsid w:val="003D1AFA"/>
    <w:rsid w:val="003D1D81"/>
    <w:rsid w:val="003D4BB6"/>
    <w:rsid w:val="003D4C1D"/>
    <w:rsid w:val="003D4DA2"/>
    <w:rsid w:val="003D77C8"/>
    <w:rsid w:val="003E0EE9"/>
    <w:rsid w:val="003E19AF"/>
    <w:rsid w:val="003E2E15"/>
    <w:rsid w:val="003E2E85"/>
    <w:rsid w:val="003E3020"/>
    <w:rsid w:val="003E30C0"/>
    <w:rsid w:val="003E398E"/>
    <w:rsid w:val="003E3C6C"/>
    <w:rsid w:val="003E4176"/>
    <w:rsid w:val="003E42A6"/>
    <w:rsid w:val="003E4A39"/>
    <w:rsid w:val="003E5197"/>
    <w:rsid w:val="003E5504"/>
    <w:rsid w:val="003E6E0A"/>
    <w:rsid w:val="003F12D9"/>
    <w:rsid w:val="003F1578"/>
    <w:rsid w:val="003F169F"/>
    <w:rsid w:val="003F1B33"/>
    <w:rsid w:val="003F1F8C"/>
    <w:rsid w:val="003F3008"/>
    <w:rsid w:val="003F35CD"/>
    <w:rsid w:val="003F3B46"/>
    <w:rsid w:val="003F4395"/>
    <w:rsid w:val="003F4988"/>
    <w:rsid w:val="003F4C5B"/>
    <w:rsid w:val="004008B2"/>
    <w:rsid w:val="004009FE"/>
    <w:rsid w:val="00401047"/>
    <w:rsid w:val="00403414"/>
    <w:rsid w:val="0040548F"/>
    <w:rsid w:val="004102D0"/>
    <w:rsid w:val="004110BA"/>
    <w:rsid w:val="0041204D"/>
    <w:rsid w:val="0041334D"/>
    <w:rsid w:val="004140C6"/>
    <w:rsid w:val="0041479C"/>
    <w:rsid w:val="0041483D"/>
    <w:rsid w:val="00414FC1"/>
    <w:rsid w:val="00416278"/>
    <w:rsid w:val="00417DAD"/>
    <w:rsid w:val="0042103E"/>
    <w:rsid w:val="00422A73"/>
    <w:rsid w:val="00423D06"/>
    <w:rsid w:val="00425F24"/>
    <w:rsid w:val="00426CBD"/>
    <w:rsid w:val="00426CFF"/>
    <w:rsid w:val="00427462"/>
    <w:rsid w:val="004275D0"/>
    <w:rsid w:val="00427B57"/>
    <w:rsid w:val="00427D41"/>
    <w:rsid w:val="004306C3"/>
    <w:rsid w:val="0043082E"/>
    <w:rsid w:val="00431CC4"/>
    <w:rsid w:val="0043256E"/>
    <w:rsid w:val="00432C0E"/>
    <w:rsid w:val="0043521E"/>
    <w:rsid w:val="00440E31"/>
    <w:rsid w:val="00442F43"/>
    <w:rsid w:val="00443A4C"/>
    <w:rsid w:val="00445125"/>
    <w:rsid w:val="00445ACD"/>
    <w:rsid w:val="00445D99"/>
    <w:rsid w:val="00446FAE"/>
    <w:rsid w:val="00451A6E"/>
    <w:rsid w:val="00453DAF"/>
    <w:rsid w:val="0045413C"/>
    <w:rsid w:val="00455977"/>
    <w:rsid w:val="00457253"/>
    <w:rsid w:val="00461664"/>
    <w:rsid w:val="004619D4"/>
    <w:rsid w:val="00462D22"/>
    <w:rsid w:val="004724E8"/>
    <w:rsid w:val="004725D2"/>
    <w:rsid w:val="004771E9"/>
    <w:rsid w:val="00477A24"/>
    <w:rsid w:val="00477FBA"/>
    <w:rsid w:val="004800C7"/>
    <w:rsid w:val="00481A64"/>
    <w:rsid w:val="00482340"/>
    <w:rsid w:val="00482722"/>
    <w:rsid w:val="00484060"/>
    <w:rsid w:val="00484255"/>
    <w:rsid w:val="00484381"/>
    <w:rsid w:val="004854C0"/>
    <w:rsid w:val="00485749"/>
    <w:rsid w:val="004865B8"/>
    <w:rsid w:val="004879EF"/>
    <w:rsid w:val="00490BAF"/>
    <w:rsid w:val="004917F0"/>
    <w:rsid w:val="00491B71"/>
    <w:rsid w:val="00491F3B"/>
    <w:rsid w:val="00494F2F"/>
    <w:rsid w:val="00495E15"/>
    <w:rsid w:val="00496024"/>
    <w:rsid w:val="004968C1"/>
    <w:rsid w:val="00496DFB"/>
    <w:rsid w:val="00497C7D"/>
    <w:rsid w:val="004A1667"/>
    <w:rsid w:val="004A20BA"/>
    <w:rsid w:val="004A2852"/>
    <w:rsid w:val="004A595F"/>
    <w:rsid w:val="004A5B50"/>
    <w:rsid w:val="004A7396"/>
    <w:rsid w:val="004B0AC5"/>
    <w:rsid w:val="004B0F40"/>
    <w:rsid w:val="004B174A"/>
    <w:rsid w:val="004B2B96"/>
    <w:rsid w:val="004B3767"/>
    <w:rsid w:val="004B38A2"/>
    <w:rsid w:val="004B3C92"/>
    <w:rsid w:val="004B52F8"/>
    <w:rsid w:val="004B5A87"/>
    <w:rsid w:val="004B700F"/>
    <w:rsid w:val="004B73B2"/>
    <w:rsid w:val="004C012C"/>
    <w:rsid w:val="004C1D7C"/>
    <w:rsid w:val="004C230A"/>
    <w:rsid w:val="004C4613"/>
    <w:rsid w:val="004C4A93"/>
    <w:rsid w:val="004C4EF1"/>
    <w:rsid w:val="004C541F"/>
    <w:rsid w:val="004D1EB4"/>
    <w:rsid w:val="004D2D88"/>
    <w:rsid w:val="004D31E6"/>
    <w:rsid w:val="004D426E"/>
    <w:rsid w:val="004D457F"/>
    <w:rsid w:val="004D46BE"/>
    <w:rsid w:val="004D5B56"/>
    <w:rsid w:val="004D7BA0"/>
    <w:rsid w:val="004E0DEA"/>
    <w:rsid w:val="004E0E6D"/>
    <w:rsid w:val="004E220C"/>
    <w:rsid w:val="004E2A10"/>
    <w:rsid w:val="004E436D"/>
    <w:rsid w:val="004E476B"/>
    <w:rsid w:val="004E5871"/>
    <w:rsid w:val="004F0697"/>
    <w:rsid w:val="004F0CB8"/>
    <w:rsid w:val="004F17B8"/>
    <w:rsid w:val="004F1A8D"/>
    <w:rsid w:val="004F3786"/>
    <w:rsid w:val="004F5311"/>
    <w:rsid w:val="004F54C0"/>
    <w:rsid w:val="004F58C4"/>
    <w:rsid w:val="004F7D2B"/>
    <w:rsid w:val="00500ECC"/>
    <w:rsid w:val="00502CAE"/>
    <w:rsid w:val="00503949"/>
    <w:rsid w:val="00504750"/>
    <w:rsid w:val="00504860"/>
    <w:rsid w:val="0050499D"/>
    <w:rsid w:val="00504F04"/>
    <w:rsid w:val="005063B5"/>
    <w:rsid w:val="005067E9"/>
    <w:rsid w:val="005069C7"/>
    <w:rsid w:val="00506D51"/>
    <w:rsid w:val="005075C5"/>
    <w:rsid w:val="0051098D"/>
    <w:rsid w:val="00511C12"/>
    <w:rsid w:val="005136C8"/>
    <w:rsid w:val="005148BC"/>
    <w:rsid w:val="0051695A"/>
    <w:rsid w:val="00517EA9"/>
    <w:rsid w:val="005201E3"/>
    <w:rsid w:val="005207D0"/>
    <w:rsid w:val="00521E86"/>
    <w:rsid w:val="0052396F"/>
    <w:rsid w:val="00524FAD"/>
    <w:rsid w:val="005265E0"/>
    <w:rsid w:val="00526970"/>
    <w:rsid w:val="00530EA6"/>
    <w:rsid w:val="00532082"/>
    <w:rsid w:val="00532349"/>
    <w:rsid w:val="00532B06"/>
    <w:rsid w:val="00534E2D"/>
    <w:rsid w:val="00535874"/>
    <w:rsid w:val="0054047F"/>
    <w:rsid w:val="0054494A"/>
    <w:rsid w:val="00545467"/>
    <w:rsid w:val="00545C4D"/>
    <w:rsid w:val="00546318"/>
    <w:rsid w:val="00546D4A"/>
    <w:rsid w:val="00547E6C"/>
    <w:rsid w:val="00550159"/>
    <w:rsid w:val="00550D0A"/>
    <w:rsid w:val="00550E7C"/>
    <w:rsid w:val="0055247A"/>
    <w:rsid w:val="00552C7D"/>
    <w:rsid w:val="005546AE"/>
    <w:rsid w:val="00554D11"/>
    <w:rsid w:val="00554FD3"/>
    <w:rsid w:val="00557FCE"/>
    <w:rsid w:val="0056159E"/>
    <w:rsid w:val="005620F6"/>
    <w:rsid w:val="005627BD"/>
    <w:rsid w:val="005653C9"/>
    <w:rsid w:val="00565DBE"/>
    <w:rsid w:val="00566C83"/>
    <w:rsid w:val="005670CC"/>
    <w:rsid w:val="00571038"/>
    <w:rsid w:val="00571F8A"/>
    <w:rsid w:val="00573379"/>
    <w:rsid w:val="00574938"/>
    <w:rsid w:val="00576849"/>
    <w:rsid w:val="0057790D"/>
    <w:rsid w:val="00577936"/>
    <w:rsid w:val="00577994"/>
    <w:rsid w:val="00581186"/>
    <w:rsid w:val="00584640"/>
    <w:rsid w:val="005847B3"/>
    <w:rsid w:val="0058556E"/>
    <w:rsid w:val="00585580"/>
    <w:rsid w:val="005866C2"/>
    <w:rsid w:val="00586F39"/>
    <w:rsid w:val="00587275"/>
    <w:rsid w:val="005936F8"/>
    <w:rsid w:val="00593855"/>
    <w:rsid w:val="00594A13"/>
    <w:rsid w:val="00594E40"/>
    <w:rsid w:val="00595D0F"/>
    <w:rsid w:val="00596A0F"/>
    <w:rsid w:val="00596C1D"/>
    <w:rsid w:val="00597952"/>
    <w:rsid w:val="005A09E2"/>
    <w:rsid w:val="005A0C49"/>
    <w:rsid w:val="005A0C79"/>
    <w:rsid w:val="005A1EC2"/>
    <w:rsid w:val="005A22F2"/>
    <w:rsid w:val="005A4C93"/>
    <w:rsid w:val="005A62D8"/>
    <w:rsid w:val="005B0B86"/>
    <w:rsid w:val="005B0C33"/>
    <w:rsid w:val="005B3AB4"/>
    <w:rsid w:val="005B58EF"/>
    <w:rsid w:val="005B784A"/>
    <w:rsid w:val="005C00F2"/>
    <w:rsid w:val="005C0828"/>
    <w:rsid w:val="005C137F"/>
    <w:rsid w:val="005C2C83"/>
    <w:rsid w:val="005C52B2"/>
    <w:rsid w:val="005C61A3"/>
    <w:rsid w:val="005D1BA7"/>
    <w:rsid w:val="005D1E7C"/>
    <w:rsid w:val="005D2604"/>
    <w:rsid w:val="005D3672"/>
    <w:rsid w:val="005D3BB2"/>
    <w:rsid w:val="005D577A"/>
    <w:rsid w:val="005D62E1"/>
    <w:rsid w:val="005D6961"/>
    <w:rsid w:val="005D76D7"/>
    <w:rsid w:val="005D7AAB"/>
    <w:rsid w:val="005E088F"/>
    <w:rsid w:val="005E3363"/>
    <w:rsid w:val="005E4A93"/>
    <w:rsid w:val="005E5260"/>
    <w:rsid w:val="005E67A6"/>
    <w:rsid w:val="005E74E9"/>
    <w:rsid w:val="005E7F44"/>
    <w:rsid w:val="005F050C"/>
    <w:rsid w:val="005F0B26"/>
    <w:rsid w:val="005F2284"/>
    <w:rsid w:val="005F41EE"/>
    <w:rsid w:val="005F508C"/>
    <w:rsid w:val="005F5F8E"/>
    <w:rsid w:val="00602B98"/>
    <w:rsid w:val="00605293"/>
    <w:rsid w:val="006068CD"/>
    <w:rsid w:val="00607B32"/>
    <w:rsid w:val="00610119"/>
    <w:rsid w:val="00610B62"/>
    <w:rsid w:val="00611EB1"/>
    <w:rsid w:val="00612EE2"/>
    <w:rsid w:val="00613EFB"/>
    <w:rsid w:val="00614A15"/>
    <w:rsid w:val="00615510"/>
    <w:rsid w:val="0061598B"/>
    <w:rsid w:val="00615A72"/>
    <w:rsid w:val="00615FD7"/>
    <w:rsid w:val="00616E29"/>
    <w:rsid w:val="00617FD9"/>
    <w:rsid w:val="0062201E"/>
    <w:rsid w:val="006220E8"/>
    <w:rsid w:val="006226F7"/>
    <w:rsid w:val="00622B2D"/>
    <w:rsid w:val="0062373D"/>
    <w:rsid w:val="00623FA9"/>
    <w:rsid w:val="00625720"/>
    <w:rsid w:val="006258E2"/>
    <w:rsid w:val="0062690F"/>
    <w:rsid w:val="00630A25"/>
    <w:rsid w:val="00635747"/>
    <w:rsid w:val="00636944"/>
    <w:rsid w:val="00636B6F"/>
    <w:rsid w:val="00637214"/>
    <w:rsid w:val="00637FB7"/>
    <w:rsid w:val="006402D2"/>
    <w:rsid w:val="00640F78"/>
    <w:rsid w:val="006413D0"/>
    <w:rsid w:val="00642A01"/>
    <w:rsid w:val="006435B2"/>
    <w:rsid w:val="006443DC"/>
    <w:rsid w:val="00644B9C"/>
    <w:rsid w:val="00644DC9"/>
    <w:rsid w:val="006455F1"/>
    <w:rsid w:val="00647CA9"/>
    <w:rsid w:val="00650CA8"/>
    <w:rsid w:val="006516EF"/>
    <w:rsid w:val="006527D9"/>
    <w:rsid w:val="0065403E"/>
    <w:rsid w:val="00654186"/>
    <w:rsid w:val="00654DE8"/>
    <w:rsid w:val="0065539D"/>
    <w:rsid w:val="0065654F"/>
    <w:rsid w:val="0066215B"/>
    <w:rsid w:val="00663367"/>
    <w:rsid w:val="00663390"/>
    <w:rsid w:val="0066362F"/>
    <w:rsid w:val="00664508"/>
    <w:rsid w:val="00664D4E"/>
    <w:rsid w:val="0066726E"/>
    <w:rsid w:val="006679E1"/>
    <w:rsid w:val="006702D0"/>
    <w:rsid w:val="00670F82"/>
    <w:rsid w:val="006715BA"/>
    <w:rsid w:val="00673EEC"/>
    <w:rsid w:val="00674E91"/>
    <w:rsid w:val="0067506A"/>
    <w:rsid w:val="00675C87"/>
    <w:rsid w:val="0067615E"/>
    <w:rsid w:val="00676CA2"/>
    <w:rsid w:val="0067763B"/>
    <w:rsid w:val="006779BC"/>
    <w:rsid w:val="00677B2A"/>
    <w:rsid w:val="00677CB0"/>
    <w:rsid w:val="006807E9"/>
    <w:rsid w:val="006816A3"/>
    <w:rsid w:val="006844BE"/>
    <w:rsid w:val="00685050"/>
    <w:rsid w:val="006858AC"/>
    <w:rsid w:val="00686222"/>
    <w:rsid w:val="006862E8"/>
    <w:rsid w:val="006869E1"/>
    <w:rsid w:val="006874A5"/>
    <w:rsid w:val="006902E4"/>
    <w:rsid w:val="006906F4"/>
    <w:rsid w:val="00691175"/>
    <w:rsid w:val="00692DF5"/>
    <w:rsid w:val="00694731"/>
    <w:rsid w:val="006947BC"/>
    <w:rsid w:val="00694819"/>
    <w:rsid w:val="0069535B"/>
    <w:rsid w:val="00697633"/>
    <w:rsid w:val="006A068F"/>
    <w:rsid w:val="006A16A6"/>
    <w:rsid w:val="006A1F43"/>
    <w:rsid w:val="006A3343"/>
    <w:rsid w:val="006A462F"/>
    <w:rsid w:val="006A46C3"/>
    <w:rsid w:val="006A59EC"/>
    <w:rsid w:val="006A6B58"/>
    <w:rsid w:val="006A7323"/>
    <w:rsid w:val="006A7F54"/>
    <w:rsid w:val="006B2E32"/>
    <w:rsid w:val="006B557D"/>
    <w:rsid w:val="006B649B"/>
    <w:rsid w:val="006B6F75"/>
    <w:rsid w:val="006B75AF"/>
    <w:rsid w:val="006B78F5"/>
    <w:rsid w:val="006C16B5"/>
    <w:rsid w:val="006C2087"/>
    <w:rsid w:val="006C20DA"/>
    <w:rsid w:val="006C2D50"/>
    <w:rsid w:val="006C42D4"/>
    <w:rsid w:val="006C67EC"/>
    <w:rsid w:val="006C75B1"/>
    <w:rsid w:val="006C77FC"/>
    <w:rsid w:val="006D1656"/>
    <w:rsid w:val="006D215A"/>
    <w:rsid w:val="006D260E"/>
    <w:rsid w:val="006D2673"/>
    <w:rsid w:val="006D2BAD"/>
    <w:rsid w:val="006D301B"/>
    <w:rsid w:val="006D320A"/>
    <w:rsid w:val="006D40E5"/>
    <w:rsid w:val="006D5622"/>
    <w:rsid w:val="006D65C4"/>
    <w:rsid w:val="006D680D"/>
    <w:rsid w:val="006D6A7E"/>
    <w:rsid w:val="006E1DF0"/>
    <w:rsid w:val="006E2E92"/>
    <w:rsid w:val="006E340E"/>
    <w:rsid w:val="006E3DA2"/>
    <w:rsid w:val="006E4B38"/>
    <w:rsid w:val="006E60DA"/>
    <w:rsid w:val="006E628F"/>
    <w:rsid w:val="006E62FA"/>
    <w:rsid w:val="006F0211"/>
    <w:rsid w:val="006F165A"/>
    <w:rsid w:val="006F5209"/>
    <w:rsid w:val="006F651C"/>
    <w:rsid w:val="0070009C"/>
    <w:rsid w:val="00700D61"/>
    <w:rsid w:val="0070344C"/>
    <w:rsid w:val="007037F5"/>
    <w:rsid w:val="00703BB6"/>
    <w:rsid w:val="00703C2C"/>
    <w:rsid w:val="00703F3D"/>
    <w:rsid w:val="00706D1C"/>
    <w:rsid w:val="0070796B"/>
    <w:rsid w:val="00707A75"/>
    <w:rsid w:val="0071136A"/>
    <w:rsid w:val="0071190B"/>
    <w:rsid w:val="0071329C"/>
    <w:rsid w:val="00715D72"/>
    <w:rsid w:val="00716246"/>
    <w:rsid w:val="007163C9"/>
    <w:rsid w:val="00717619"/>
    <w:rsid w:val="00717EEB"/>
    <w:rsid w:val="0072086F"/>
    <w:rsid w:val="00720BF1"/>
    <w:rsid w:val="00722710"/>
    <w:rsid w:val="00722A1C"/>
    <w:rsid w:val="00723A91"/>
    <w:rsid w:val="00724CAA"/>
    <w:rsid w:val="007254AB"/>
    <w:rsid w:val="00725AF9"/>
    <w:rsid w:val="00726F74"/>
    <w:rsid w:val="007270FE"/>
    <w:rsid w:val="007309AE"/>
    <w:rsid w:val="00730CEE"/>
    <w:rsid w:val="00731157"/>
    <w:rsid w:val="007360D2"/>
    <w:rsid w:val="00736C65"/>
    <w:rsid w:val="00736D78"/>
    <w:rsid w:val="00737B68"/>
    <w:rsid w:val="00737C52"/>
    <w:rsid w:val="007417D6"/>
    <w:rsid w:val="00743AA7"/>
    <w:rsid w:val="00746506"/>
    <w:rsid w:val="0074689F"/>
    <w:rsid w:val="00750401"/>
    <w:rsid w:val="00751091"/>
    <w:rsid w:val="0075124D"/>
    <w:rsid w:val="00752249"/>
    <w:rsid w:val="00752D47"/>
    <w:rsid w:val="00752E52"/>
    <w:rsid w:val="00756041"/>
    <w:rsid w:val="0075653A"/>
    <w:rsid w:val="0076082F"/>
    <w:rsid w:val="00761CC6"/>
    <w:rsid w:val="007632DA"/>
    <w:rsid w:val="00764896"/>
    <w:rsid w:val="0076560C"/>
    <w:rsid w:val="00770320"/>
    <w:rsid w:val="007711AA"/>
    <w:rsid w:val="00771625"/>
    <w:rsid w:val="00773C8A"/>
    <w:rsid w:val="007757B9"/>
    <w:rsid w:val="00775D5C"/>
    <w:rsid w:val="00775DD7"/>
    <w:rsid w:val="00782FAD"/>
    <w:rsid w:val="00784092"/>
    <w:rsid w:val="007857C6"/>
    <w:rsid w:val="00786A69"/>
    <w:rsid w:val="00786CE8"/>
    <w:rsid w:val="0078761E"/>
    <w:rsid w:val="007911F4"/>
    <w:rsid w:val="00793A82"/>
    <w:rsid w:val="00793F96"/>
    <w:rsid w:val="00795B12"/>
    <w:rsid w:val="00796198"/>
    <w:rsid w:val="00796A21"/>
    <w:rsid w:val="00796C44"/>
    <w:rsid w:val="007A0733"/>
    <w:rsid w:val="007A1BF8"/>
    <w:rsid w:val="007A1CD8"/>
    <w:rsid w:val="007A22EB"/>
    <w:rsid w:val="007A2DE0"/>
    <w:rsid w:val="007A49F6"/>
    <w:rsid w:val="007A5CA6"/>
    <w:rsid w:val="007B059A"/>
    <w:rsid w:val="007B17E6"/>
    <w:rsid w:val="007B1C2F"/>
    <w:rsid w:val="007B2143"/>
    <w:rsid w:val="007B236F"/>
    <w:rsid w:val="007B33BE"/>
    <w:rsid w:val="007B4B27"/>
    <w:rsid w:val="007B4CFE"/>
    <w:rsid w:val="007B554B"/>
    <w:rsid w:val="007B5BEB"/>
    <w:rsid w:val="007B6145"/>
    <w:rsid w:val="007C01E3"/>
    <w:rsid w:val="007C4111"/>
    <w:rsid w:val="007C5340"/>
    <w:rsid w:val="007C5D0E"/>
    <w:rsid w:val="007C7EC0"/>
    <w:rsid w:val="007D0AAB"/>
    <w:rsid w:val="007D0C89"/>
    <w:rsid w:val="007D1EA5"/>
    <w:rsid w:val="007D2FCA"/>
    <w:rsid w:val="007D7377"/>
    <w:rsid w:val="007D7847"/>
    <w:rsid w:val="007E0EF0"/>
    <w:rsid w:val="007E11D5"/>
    <w:rsid w:val="007E1881"/>
    <w:rsid w:val="007E2A23"/>
    <w:rsid w:val="007E2B9E"/>
    <w:rsid w:val="007E2DC2"/>
    <w:rsid w:val="007E3D6D"/>
    <w:rsid w:val="007E4441"/>
    <w:rsid w:val="007E571F"/>
    <w:rsid w:val="007E5A86"/>
    <w:rsid w:val="007E5D63"/>
    <w:rsid w:val="007E65AC"/>
    <w:rsid w:val="007E798A"/>
    <w:rsid w:val="007F036E"/>
    <w:rsid w:val="007F12A9"/>
    <w:rsid w:val="007F17C5"/>
    <w:rsid w:val="007F2153"/>
    <w:rsid w:val="007F3AA0"/>
    <w:rsid w:val="007F448A"/>
    <w:rsid w:val="007F4DB3"/>
    <w:rsid w:val="007F6320"/>
    <w:rsid w:val="007F6434"/>
    <w:rsid w:val="007F6EDB"/>
    <w:rsid w:val="007F7B43"/>
    <w:rsid w:val="00800C69"/>
    <w:rsid w:val="00801536"/>
    <w:rsid w:val="00801BD7"/>
    <w:rsid w:val="00802974"/>
    <w:rsid w:val="00805323"/>
    <w:rsid w:val="00805571"/>
    <w:rsid w:val="00805FA0"/>
    <w:rsid w:val="008062EF"/>
    <w:rsid w:val="00806575"/>
    <w:rsid w:val="00806A97"/>
    <w:rsid w:val="00812905"/>
    <w:rsid w:val="0081299B"/>
    <w:rsid w:val="00813159"/>
    <w:rsid w:val="008146B6"/>
    <w:rsid w:val="00814B70"/>
    <w:rsid w:val="00815388"/>
    <w:rsid w:val="00816D32"/>
    <w:rsid w:val="00817096"/>
    <w:rsid w:val="00817F8D"/>
    <w:rsid w:val="008207A5"/>
    <w:rsid w:val="00820A1E"/>
    <w:rsid w:val="00821765"/>
    <w:rsid w:val="008228F7"/>
    <w:rsid w:val="00823507"/>
    <w:rsid w:val="00824B5D"/>
    <w:rsid w:val="0082561D"/>
    <w:rsid w:val="00825AC6"/>
    <w:rsid w:val="00826B37"/>
    <w:rsid w:val="00830583"/>
    <w:rsid w:val="008310C7"/>
    <w:rsid w:val="00832169"/>
    <w:rsid w:val="0083424C"/>
    <w:rsid w:val="00834679"/>
    <w:rsid w:val="0083498C"/>
    <w:rsid w:val="00836E14"/>
    <w:rsid w:val="00840448"/>
    <w:rsid w:val="008416B0"/>
    <w:rsid w:val="00841C81"/>
    <w:rsid w:val="00842459"/>
    <w:rsid w:val="008435F1"/>
    <w:rsid w:val="008437F9"/>
    <w:rsid w:val="00844B6C"/>
    <w:rsid w:val="00845C04"/>
    <w:rsid w:val="00845DD5"/>
    <w:rsid w:val="00847DDA"/>
    <w:rsid w:val="008505E4"/>
    <w:rsid w:val="00850700"/>
    <w:rsid w:val="00852C5F"/>
    <w:rsid w:val="008547E9"/>
    <w:rsid w:val="008600BE"/>
    <w:rsid w:val="00860D61"/>
    <w:rsid w:val="00861AA0"/>
    <w:rsid w:val="00862EFE"/>
    <w:rsid w:val="00863A30"/>
    <w:rsid w:val="00864809"/>
    <w:rsid w:val="0086494C"/>
    <w:rsid w:val="00864B6D"/>
    <w:rsid w:val="00872361"/>
    <w:rsid w:val="008738A9"/>
    <w:rsid w:val="00874E7E"/>
    <w:rsid w:val="00877013"/>
    <w:rsid w:val="00880CFF"/>
    <w:rsid w:val="00881EAC"/>
    <w:rsid w:val="00882009"/>
    <w:rsid w:val="00883075"/>
    <w:rsid w:val="00883B12"/>
    <w:rsid w:val="00884873"/>
    <w:rsid w:val="00884C04"/>
    <w:rsid w:val="008879D1"/>
    <w:rsid w:val="008908BA"/>
    <w:rsid w:val="008926E2"/>
    <w:rsid w:val="00893C5B"/>
    <w:rsid w:val="008954BE"/>
    <w:rsid w:val="008A01B3"/>
    <w:rsid w:val="008A16B3"/>
    <w:rsid w:val="008A1ECD"/>
    <w:rsid w:val="008A247D"/>
    <w:rsid w:val="008A3643"/>
    <w:rsid w:val="008A3B9F"/>
    <w:rsid w:val="008A48A8"/>
    <w:rsid w:val="008A4CDC"/>
    <w:rsid w:val="008A4FE6"/>
    <w:rsid w:val="008A557C"/>
    <w:rsid w:val="008B02FA"/>
    <w:rsid w:val="008B20A0"/>
    <w:rsid w:val="008B2242"/>
    <w:rsid w:val="008B2A23"/>
    <w:rsid w:val="008B3683"/>
    <w:rsid w:val="008B37E2"/>
    <w:rsid w:val="008B4B7D"/>
    <w:rsid w:val="008B5232"/>
    <w:rsid w:val="008B52A3"/>
    <w:rsid w:val="008B5903"/>
    <w:rsid w:val="008B5C59"/>
    <w:rsid w:val="008B6121"/>
    <w:rsid w:val="008B6420"/>
    <w:rsid w:val="008B6E2E"/>
    <w:rsid w:val="008B6ED3"/>
    <w:rsid w:val="008B7865"/>
    <w:rsid w:val="008C0601"/>
    <w:rsid w:val="008C0FBD"/>
    <w:rsid w:val="008C1BE8"/>
    <w:rsid w:val="008C370C"/>
    <w:rsid w:val="008C53FB"/>
    <w:rsid w:val="008D2023"/>
    <w:rsid w:val="008D3DEC"/>
    <w:rsid w:val="008D4E44"/>
    <w:rsid w:val="008D6020"/>
    <w:rsid w:val="008D7399"/>
    <w:rsid w:val="008E00BE"/>
    <w:rsid w:val="008E1BDF"/>
    <w:rsid w:val="008E2797"/>
    <w:rsid w:val="008E33F9"/>
    <w:rsid w:val="008E3C2B"/>
    <w:rsid w:val="008E3E46"/>
    <w:rsid w:val="008E65D9"/>
    <w:rsid w:val="008E6862"/>
    <w:rsid w:val="008E6A6B"/>
    <w:rsid w:val="008E71C6"/>
    <w:rsid w:val="008F05CA"/>
    <w:rsid w:val="008F0E76"/>
    <w:rsid w:val="008F10F7"/>
    <w:rsid w:val="008F2F81"/>
    <w:rsid w:val="008F5820"/>
    <w:rsid w:val="008F6053"/>
    <w:rsid w:val="008F71AB"/>
    <w:rsid w:val="008F73FC"/>
    <w:rsid w:val="008F7CE4"/>
    <w:rsid w:val="00900A3F"/>
    <w:rsid w:val="00900B2C"/>
    <w:rsid w:val="00900CAB"/>
    <w:rsid w:val="00902E36"/>
    <w:rsid w:val="00903A46"/>
    <w:rsid w:val="00903FEF"/>
    <w:rsid w:val="00905A47"/>
    <w:rsid w:val="009074CD"/>
    <w:rsid w:val="00907F0C"/>
    <w:rsid w:val="009102D1"/>
    <w:rsid w:val="00910D37"/>
    <w:rsid w:val="009119DC"/>
    <w:rsid w:val="00911BBE"/>
    <w:rsid w:val="00913E3D"/>
    <w:rsid w:val="0091400F"/>
    <w:rsid w:val="00914075"/>
    <w:rsid w:val="009146B0"/>
    <w:rsid w:val="00915C83"/>
    <w:rsid w:val="0091694C"/>
    <w:rsid w:val="0091721E"/>
    <w:rsid w:val="00917FC9"/>
    <w:rsid w:val="00921536"/>
    <w:rsid w:val="00921C12"/>
    <w:rsid w:val="00922CDE"/>
    <w:rsid w:val="0092337B"/>
    <w:rsid w:val="00923C54"/>
    <w:rsid w:val="00924A12"/>
    <w:rsid w:val="00924ECD"/>
    <w:rsid w:val="00925C83"/>
    <w:rsid w:val="0092752A"/>
    <w:rsid w:val="00930C7F"/>
    <w:rsid w:val="00931618"/>
    <w:rsid w:val="00932130"/>
    <w:rsid w:val="009325A5"/>
    <w:rsid w:val="00932787"/>
    <w:rsid w:val="00932FFF"/>
    <w:rsid w:val="0093495C"/>
    <w:rsid w:val="009353EB"/>
    <w:rsid w:val="009357E3"/>
    <w:rsid w:val="00935B49"/>
    <w:rsid w:val="009362D6"/>
    <w:rsid w:val="00936FD0"/>
    <w:rsid w:val="00941322"/>
    <w:rsid w:val="00942749"/>
    <w:rsid w:val="00942C60"/>
    <w:rsid w:val="00942C97"/>
    <w:rsid w:val="009435C5"/>
    <w:rsid w:val="00944BB3"/>
    <w:rsid w:val="00945E24"/>
    <w:rsid w:val="00947BCB"/>
    <w:rsid w:val="0095049F"/>
    <w:rsid w:val="00950620"/>
    <w:rsid w:val="009509A9"/>
    <w:rsid w:val="00950D87"/>
    <w:rsid w:val="0095347A"/>
    <w:rsid w:val="0095357E"/>
    <w:rsid w:val="009537E5"/>
    <w:rsid w:val="00954036"/>
    <w:rsid w:val="00954FE0"/>
    <w:rsid w:val="00955852"/>
    <w:rsid w:val="0095590C"/>
    <w:rsid w:val="009563B4"/>
    <w:rsid w:val="00957186"/>
    <w:rsid w:val="009577AF"/>
    <w:rsid w:val="00957CCA"/>
    <w:rsid w:val="00960311"/>
    <w:rsid w:val="0096037A"/>
    <w:rsid w:val="00960C6E"/>
    <w:rsid w:val="00961476"/>
    <w:rsid w:val="00962135"/>
    <w:rsid w:val="00963B19"/>
    <w:rsid w:val="00964FBC"/>
    <w:rsid w:val="00966B95"/>
    <w:rsid w:val="009673EE"/>
    <w:rsid w:val="00967DE8"/>
    <w:rsid w:val="00967EF4"/>
    <w:rsid w:val="00967F76"/>
    <w:rsid w:val="00970AC1"/>
    <w:rsid w:val="00970CAB"/>
    <w:rsid w:val="00972324"/>
    <w:rsid w:val="00975093"/>
    <w:rsid w:val="00976D3D"/>
    <w:rsid w:val="009801E6"/>
    <w:rsid w:val="00980B88"/>
    <w:rsid w:val="009843E8"/>
    <w:rsid w:val="00985087"/>
    <w:rsid w:val="0098543A"/>
    <w:rsid w:val="00985C09"/>
    <w:rsid w:val="00985C80"/>
    <w:rsid w:val="00985CF0"/>
    <w:rsid w:val="0098663E"/>
    <w:rsid w:val="00986795"/>
    <w:rsid w:val="00987C3D"/>
    <w:rsid w:val="00991681"/>
    <w:rsid w:val="00992135"/>
    <w:rsid w:val="0099276C"/>
    <w:rsid w:val="00992AEF"/>
    <w:rsid w:val="00993D5D"/>
    <w:rsid w:val="009942BF"/>
    <w:rsid w:val="009945FC"/>
    <w:rsid w:val="00994908"/>
    <w:rsid w:val="00994BBA"/>
    <w:rsid w:val="009972EA"/>
    <w:rsid w:val="009977B7"/>
    <w:rsid w:val="009A20A6"/>
    <w:rsid w:val="009A3716"/>
    <w:rsid w:val="009A461A"/>
    <w:rsid w:val="009A48DA"/>
    <w:rsid w:val="009A576C"/>
    <w:rsid w:val="009A5D96"/>
    <w:rsid w:val="009A5ED7"/>
    <w:rsid w:val="009A60B9"/>
    <w:rsid w:val="009A7C7D"/>
    <w:rsid w:val="009B1219"/>
    <w:rsid w:val="009B1EDB"/>
    <w:rsid w:val="009B25BD"/>
    <w:rsid w:val="009B2876"/>
    <w:rsid w:val="009B369A"/>
    <w:rsid w:val="009B4319"/>
    <w:rsid w:val="009B44D2"/>
    <w:rsid w:val="009B4CD7"/>
    <w:rsid w:val="009B6B45"/>
    <w:rsid w:val="009C0355"/>
    <w:rsid w:val="009C0357"/>
    <w:rsid w:val="009C06D6"/>
    <w:rsid w:val="009C0CFE"/>
    <w:rsid w:val="009C1E19"/>
    <w:rsid w:val="009C37CE"/>
    <w:rsid w:val="009C3A27"/>
    <w:rsid w:val="009C4E02"/>
    <w:rsid w:val="009C53A1"/>
    <w:rsid w:val="009C62A4"/>
    <w:rsid w:val="009C701D"/>
    <w:rsid w:val="009C7F1F"/>
    <w:rsid w:val="009D1BA3"/>
    <w:rsid w:val="009E08ED"/>
    <w:rsid w:val="009E0DF6"/>
    <w:rsid w:val="009E1949"/>
    <w:rsid w:val="009E1FFE"/>
    <w:rsid w:val="009E23C6"/>
    <w:rsid w:val="009E3AE1"/>
    <w:rsid w:val="009E5D9C"/>
    <w:rsid w:val="009E659A"/>
    <w:rsid w:val="009E7D67"/>
    <w:rsid w:val="009F0595"/>
    <w:rsid w:val="009F0A94"/>
    <w:rsid w:val="009F2402"/>
    <w:rsid w:val="009F2559"/>
    <w:rsid w:val="009F2798"/>
    <w:rsid w:val="009F56B3"/>
    <w:rsid w:val="009F6DB7"/>
    <w:rsid w:val="009F7F63"/>
    <w:rsid w:val="00A008CC"/>
    <w:rsid w:val="00A022BC"/>
    <w:rsid w:val="00A0276F"/>
    <w:rsid w:val="00A028FA"/>
    <w:rsid w:val="00A0446B"/>
    <w:rsid w:val="00A05C39"/>
    <w:rsid w:val="00A06288"/>
    <w:rsid w:val="00A06366"/>
    <w:rsid w:val="00A070C6"/>
    <w:rsid w:val="00A07579"/>
    <w:rsid w:val="00A0783E"/>
    <w:rsid w:val="00A1142C"/>
    <w:rsid w:val="00A11E39"/>
    <w:rsid w:val="00A1297D"/>
    <w:rsid w:val="00A145D7"/>
    <w:rsid w:val="00A14A0E"/>
    <w:rsid w:val="00A156F0"/>
    <w:rsid w:val="00A1638F"/>
    <w:rsid w:val="00A16717"/>
    <w:rsid w:val="00A171E5"/>
    <w:rsid w:val="00A17C47"/>
    <w:rsid w:val="00A2136D"/>
    <w:rsid w:val="00A22571"/>
    <w:rsid w:val="00A22D3B"/>
    <w:rsid w:val="00A24103"/>
    <w:rsid w:val="00A24590"/>
    <w:rsid w:val="00A24D3E"/>
    <w:rsid w:val="00A25523"/>
    <w:rsid w:val="00A25D8C"/>
    <w:rsid w:val="00A30604"/>
    <w:rsid w:val="00A3097C"/>
    <w:rsid w:val="00A32696"/>
    <w:rsid w:val="00A33765"/>
    <w:rsid w:val="00A34C60"/>
    <w:rsid w:val="00A34F00"/>
    <w:rsid w:val="00A371E9"/>
    <w:rsid w:val="00A37C71"/>
    <w:rsid w:val="00A4154F"/>
    <w:rsid w:val="00A42F9D"/>
    <w:rsid w:val="00A4314A"/>
    <w:rsid w:val="00A44DB4"/>
    <w:rsid w:val="00A460E1"/>
    <w:rsid w:val="00A47484"/>
    <w:rsid w:val="00A504E6"/>
    <w:rsid w:val="00A52387"/>
    <w:rsid w:val="00A52AE3"/>
    <w:rsid w:val="00A540D6"/>
    <w:rsid w:val="00A54B9C"/>
    <w:rsid w:val="00A54CCC"/>
    <w:rsid w:val="00A559A2"/>
    <w:rsid w:val="00A55E68"/>
    <w:rsid w:val="00A57EDD"/>
    <w:rsid w:val="00A601B7"/>
    <w:rsid w:val="00A613CA"/>
    <w:rsid w:val="00A62B25"/>
    <w:rsid w:val="00A64333"/>
    <w:rsid w:val="00A65AC9"/>
    <w:rsid w:val="00A6614A"/>
    <w:rsid w:val="00A6689C"/>
    <w:rsid w:val="00A6776E"/>
    <w:rsid w:val="00A67965"/>
    <w:rsid w:val="00A67AF9"/>
    <w:rsid w:val="00A72A02"/>
    <w:rsid w:val="00A7315D"/>
    <w:rsid w:val="00A74360"/>
    <w:rsid w:val="00A755D4"/>
    <w:rsid w:val="00A75677"/>
    <w:rsid w:val="00A76838"/>
    <w:rsid w:val="00A772FE"/>
    <w:rsid w:val="00A77870"/>
    <w:rsid w:val="00A77919"/>
    <w:rsid w:val="00A80EC7"/>
    <w:rsid w:val="00A817A2"/>
    <w:rsid w:val="00A840C1"/>
    <w:rsid w:val="00A85C52"/>
    <w:rsid w:val="00A8665D"/>
    <w:rsid w:val="00A86C50"/>
    <w:rsid w:val="00A86CBC"/>
    <w:rsid w:val="00A90757"/>
    <w:rsid w:val="00A91210"/>
    <w:rsid w:val="00A91463"/>
    <w:rsid w:val="00A93CDD"/>
    <w:rsid w:val="00A93FAB"/>
    <w:rsid w:val="00A940B4"/>
    <w:rsid w:val="00A94380"/>
    <w:rsid w:val="00A94FE0"/>
    <w:rsid w:val="00A952C8"/>
    <w:rsid w:val="00A961B7"/>
    <w:rsid w:val="00A9663C"/>
    <w:rsid w:val="00AA158B"/>
    <w:rsid w:val="00AA1F69"/>
    <w:rsid w:val="00AA405E"/>
    <w:rsid w:val="00AA500F"/>
    <w:rsid w:val="00AA6547"/>
    <w:rsid w:val="00AA664D"/>
    <w:rsid w:val="00AB07CC"/>
    <w:rsid w:val="00AB19CA"/>
    <w:rsid w:val="00AB3DD9"/>
    <w:rsid w:val="00AB40DA"/>
    <w:rsid w:val="00AB4FE2"/>
    <w:rsid w:val="00AB58E8"/>
    <w:rsid w:val="00AB5ABC"/>
    <w:rsid w:val="00AB7843"/>
    <w:rsid w:val="00AC01A6"/>
    <w:rsid w:val="00AC1162"/>
    <w:rsid w:val="00AC167F"/>
    <w:rsid w:val="00AC2F6C"/>
    <w:rsid w:val="00AC35D7"/>
    <w:rsid w:val="00AC698C"/>
    <w:rsid w:val="00AC7A10"/>
    <w:rsid w:val="00AD0818"/>
    <w:rsid w:val="00AD1889"/>
    <w:rsid w:val="00AD1BCB"/>
    <w:rsid w:val="00AD1FD5"/>
    <w:rsid w:val="00AD5502"/>
    <w:rsid w:val="00AD5DB4"/>
    <w:rsid w:val="00AD5FFA"/>
    <w:rsid w:val="00AD7051"/>
    <w:rsid w:val="00AE12FC"/>
    <w:rsid w:val="00AE25F9"/>
    <w:rsid w:val="00AE303B"/>
    <w:rsid w:val="00AE383E"/>
    <w:rsid w:val="00AE3FB7"/>
    <w:rsid w:val="00AE4C6E"/>
    <w:rsid w:val="00AE545A"/>
    <w:rsid w:val="00AE6449"/>
    <w:rsid w:val="00AE6E84"/>
    <w:rsid w:val="00AE7363"/>
    <w:rsid w:val="00AE7F4B"/>
    <w:rsid w:val="00AF0549"/>
    <w:rsid w:val="00AF1336"/>
    <w:rsid w:val="00AF15A9"/>
    <w:rsid w:val="00AF21BB"/>
    <w:rsid w:val="00AF33CB"/>
    <w:rsid w:val="00AF3EF4"/>
    <w:rsid w:val="00AF47C8"/>
    <w:rsid w:val="00B01107"/>
    <w:rsid w:val="00B02A98"/>
    <w:rsid w:val="00B02C79"/>
    <w:rsid w:val="00B03E03"/>
    <w:rsid w:val="00B0486B"/>
    <w:rsid w:val="00B05D46"/>
    <w:rsid w:val="00B0686B"/>
    <w:rsid w:val="00B06D66"/>
    <w:rsid w:val="00B076F1"/>
    <w:rsid w:val="00B11155"/>
    <w:rsid w:val="00B115E7"/>
    <w:rsid w:val="00B11D14"/>
    <w:rsid w:val="00B126B9"/>
    <w:rsid w:val="00B12D0C"/>
    <w:rsid w:val="00B14712"/>
    <w:rsid w:val="00B14C7A"/>
    <w:rsid w:val="00B1550C"/>
    <w:rsid w:val="00B159B3"/>
    <w:rsid w:val="00B16014"/>
    <w:rsid w:val="00B17251"/>
    <w:rsid w:val="00B225D9"/>
    <w:rsid w:val="00B22C43"/>
    <w:rsid w:val="00B22DED"/>
    <w:rsid w:val="00B23AB0"/>
    <w:rsid w:val="00B23EE2"/>
    <w:rsid w:val="00B24985"/>
    <w:rsid w:val="00B26E39"/>
    <w:rsid w:val="00B27CCD"/>
    <w:rsid w:val="00B327CB"/>
    <w:rsid w:val="00B339D8"/>
    <w:rsid w:val="00B344EC"/>
    <w:rsid w:val="00B351FA"/>
    <w:rsid w:val="00B35874"/>
    <w:rsid w:val="00B36EF1"/>
    <w:rsid w:val="00B40BF5"/>
    <w:rsid w:val="00B41CE1"/>
    <w:rsid w:val="00B42C75"/>
    <w:rsid w:val="00B4302F"/>
    <w:rsid w:val="00B43905"/>
    <w:rsid w:val="00B44FEF"/>
    <w:rsid w:val="00B45452"/>
    <w:rsid w:val="00B46B05"/>
    <w:rsid w:val="00B472E9"/>
    <w:rsid w:val="00B47ABF"/>
    <w:rsid w:val="00B513D5"/>
    <w:rsid w:val="00B51B69"/>
    <w:rsid w:val="00B523B9"/>
    <w:rsid w:val="00B53F46"/>
    <w:rsid w:val="00B5516C"/>
    <w:rsid w:val="00B55871"/>
    <w:rsid w:val="00B559BB"/>
    <w:rsid w:val="00B55AD5"/>
    <w:rsid w:val="00B57EAE"/>
    <w:rsid w:val="00B614CA"/>
    <w:rsid w:val="00B61B2A"/>
    <w:rsid w:val="00B6225A"/>
    <w:rsid w:val="00B63253"/>
    <w:rsid w:val="00B66C1D"/>
    <w:rsid w:val="00B67819"/>
    <w:rsid w:val="00B678AC"/>
    <w:rsid w:val="00B678EC"/>
    <w:rsid w:val="00B70430"/>
    <w:rsid w:val="00B70D0A"/>
    <w:rsid w:val="00B7166A"/>
    <w:rsid w:val="00B74870"/>
    <w:rsid w:val="00B75370"/>
    <w:rsid w:val="00B76204"/>
    <w:rsid w:val="00B77BDA"/>
    <w:rsid w:val="00B833A2"/>
    <w:rsid w:val="00B833A7"/>
    <w:rsid w:val="00B84D0D"/>
    <w:rsid w:val="00B850C1"/>
    <w:rsid w:val="00B85124"/>
    <w:rsid w:val="00B853EF"/>
    <w:rsid w:val="00B86B8C"/>
    <w:rsid w:val="00B87025"/>
    <w:rsid w:val="00B87EA1"/>
    <w:rsid w:val="00B90E6F"/>
    <w:rsid w:val="00B9200E"/>
    <w:rsid w:val="00B92060"/>
    <w:rsid w:val="00B9234C"/>
    <w:rsid w:val="00B9330A"/>
    <w:rsid w:val="00B93BF1"/>
    <w:rsid w:val="00B93F67"/>
    <w:rsid w:val="00B94911"/>
    <w:rsid w:val="00B95279"/>
    <w:rsid w:val="00BA08A9"/>
    <w:rsid w:val="00BA0D58"/>
    <w:rsid w:val="00BA4197"/>
    <w:rsid w:val="00BA4C53"/>
    <w:rsid w:val="00BA5170"/>
    <w:rsid w:val="00BA5981"/>
    <w:rsid w:val="00BA5B30"/>
    <w:rsid w:val="00BA5C43"/>
    <w:rsid w:val="00BA63AE"/>
    <w:rsid w:val="00BA75D5"/>
    <w:rsid w:val="00BA79BB"/>
    <w:rsid w:val="00BA7A69"/>
    <w:rsid w:val="00BB2246"/>
    <w:rsid w:val="00BB2EEE"/>
    <w:rsid w:val="00BB353B"/>
    <w:rsid w:val="00BB400D"/>
    <w:rsid w:val="00BB4A86"/>
    <w:rsid w:val="00BB4BD3"/>
    <w:rsid w:val="00BB56D1"/>
    <w:rsid w:val="00BB5CD7"/>
    <w:rsid w:val="00BB6B59"/>
    <w:rsid w:val="00BC03E0"/>
    <w:rsid w:val="00BC0703"/>
    <w:rsid w:val="00BC1168"/>
    <w:rsid w:val="00BC19D2"/>
    <w:rsid w:val="00BC22CB"/>
    <w:rsid w:val="00BC2D95"/>
    <w:rsid w:val="00BC2DAB"/>
    <w:rsid w:val="00BD0973"/>
    <w:rsid w:val="00BD0CF4"/>
    <w:rsid w:val="00BD3947"/>
    <w:rsid w:val="00BD4CB6"/>
    <w:rsid w:val="00BD54FB"/>
    <w:rsid w:val="00BD5908"/>
    <w:rsid w:val="00BD5E81"/>
    <w:rsid w:val="00BD6A1E"/>
    <w:rsid w:val="00BD6C7A"/>
    <w:rsid w:val="00BE2205"/>
    <w:rsid w:val="00BE3054"/>
    <w:rsid w:val="00BE45E5"/>
    <w:rsid w:val="00BE4BC9"/>
    <w:rsid w:val="00BE524E"/>
    <w:rsid w:val="00BE5DC4"/>
    <w:rsid w:val="00BE5F8F"/>
    <w:rsid w:val="00BE761B"/>
    <w:rsid w:val="00BF1250"/>
    <w:rsid w:val="00BF21C6"/>
    <w:rsid w:val="00BF778E"/>
    <w:rsid w:val="00BF7CEE"/>
    <w:rsid w:val="00C0256D"/>
    <w:rsid w:val="00C04441"/>
    <w:rsid w:val="00C04718"/>
    <w:rsid w:val="00C04E30"/>
    <w:rsid w:val="00C0792A"/>
    <w:rsid w:val="00C11A51"/>
    <w:rsid w:val="00C11E1A"/>
    <w:rsid w:val="00C11FA0"/>
    <w:rsid w:val="00C13072"/>
    <w:rsid w:val="00C13477"/>
    <w:rsid w:val="00C143EB"/>
    <w:rsid w:val="00C1539B"/>
    <w:rsid w:val="00C169BC"/>
    <w:rsid w:val="00C16A87"/>
    <w:rsid w:val="00C214D4"/>
    <w:rsid w:val="00C24E1E"/>
    <w:rsid w:val="00C25311"/>
    <w:rsid w:val="00C25D09"/>
    <w:rsid w:val="00C266D8"/>
    <w:rsid w:val="00C26A2E"/>
    <w:rsid w:val="00C27229"/>
    <w:rsid w:val="00C30472"/>
    <w:rsid w:val="00C30E35"/>
    <w:rsid w:val="00C3191D"/>
    <w:rsid w:val="00C3204C"/>
    <w:rsid w:val="00C3342A"/>
    <w:rsid w:val="00C33FBF"/>
    <w:rsid w:val="00C34366"/>
    <w:rsid w:val="00C34BE5"/>
    <w:rsid w:val="00C36002"/>
    <w:rsid w:val="00C36516"/>
    <w:rsid w:val="00C37034"/>
    <w:rsid w:val="00C400E6"/>
    <w:rsid w:val="00C400F5"/>
    <w:rsid w:val="00C407E2"/>
    <w:rsid w:val="00C409DC"/>
    <w:rsid w:val="00C412B7"/>
    <w:rsid w:val="00C41C82"/>
    <w:rsid w:val="00C41C87"/>
    <w:rsid w:val="00C42A07"/>
    <w:rsid w:val="00C42E21"/>
    <w:rsid w:val="00C43060"/>
    <w:rsid w:val="00C44DA4"/>
    <w:rsid w:val="00C4539F"/>
    <w:rsid w:val="00C466A9"/>
    <w:rsid w:val="00C468FB"/>
    <w:rsid w:val="00C475AD"/>
    <w:rsid w:val="00C4795D"/>
    <w:rsid w:val="00C52676"/>
    <w:rsid w:val="00C5382C"/>
    <w:rsid w:val="00C54742"/>
    <w:rsid w:val="00C54DD4"/>
    <w:rsid w:val="00C55008"/>
    <w:rsid w:val="00C56399"/>
    <w:rsid w:val="00C57399"/>
    <w:rsid w:val="00C57D99"/>
    <w:rsid w:val="00C6090D"/>
    <w:rsid w:val="00C63E2E"/>
    <w:rsid w:val="00C63E68"/>
    <w:rsid w:val="00C63FFB"/>
    <w:rsid w:val="00C647A7"/>
    <w:rsid w:val="00C64D7A"/>
    <w:rsid w:val="00C6654E"/>
    <w:rsid w:val="00C67996"/>
    <w:rsid w:val="00C67BD7"/>
    <w:rsid w:val="00C702B4"/>
    <w:rsid w:val="00C70A5E"/>
    <w:rsid w:val="00C7166B"/>
    <w:rsid w:val="00C7221F"/>
    <w:rsid w:val="00C729F7"/>
    <w:rsid w:val="00C734B6"/>
    <w:rsid w:val="00C74057"/>
    <w:rsid w:val="00C74A04"/>
    <w:rsid w:val="00C7667F"/>
    <w:rsid w:val="00C77975"/>
    <w:rsid w:val="00C77D8F"/>
    <w:rsid w:val="00C810F9"/>
    <w:rsid w:val="00C824CD"/>
    <w:rsid w:val="00C83B0D"/>
    <w:rsid w:val="00C85651"/>
    <w:rsid w:val="00C857A7"/>
    <w:rsid w:val="00C877A4"/>
    <w:rsid w:val="00C9075D"/>
    <w:rsid w:val="00C908F6"/>
    <w:rsid w:val="00C91D3E"/>
    <w:rsid w:val="00C92C11"/>
    <w:rsid w:val="00C94C9E"/>
    <w:rsid w:val="00C94D71"/>
    <w:rsid w:val="00C94E4D"/>
    <w:rsid w:val="00C956E8"/>
    <w:rsid w:val="00C96AA3"/>
    <w:rsid w:val="00CA19B2"/>
    <w:rsid w:val="00CA2624"/>
    <w:rsid w:val="00CA294D"/>
    <w:rsid w:val="00CA4E32"/>
    <w:rsid w:val="00CA5337"/>
    <w:rsid w:val="00CA6299"/>
    <w:rsid w:val="00CA6C8D"/>
    <w:rsid w:val="00CB002C"/>
    <w:rsid w:val="00CB19FC"/>
    <w:rsid w:val="00CB1D24"/>
    <w:rsid w:val="00CB25E4"/>
    <w:rsid w:val="00CB2B68"/>
    <w:rsid w:val="00CB4675"/>
    <w:rsid w:val="00CB5C3F"/>
    <w:rsid w:val="00CB69BF"/>
    <w:rsid w:val="00CB6EAD"/>
    <w:rsid w:val="00CC2025"/>
    <w:rsid w:val="00CC3069"/>
    <w:rsid w:val="00CC3D18"/>
    <w:rsid w:val="00CC54FD"/>
    <w:rsid w:val="00CC7033"/>
    <w:rsid w:val="00CC7298"/>
    <w:rsid w:val="00CC72D3"/>
    <w:rsid w:val="00CC73D5"/>
    <w:rsid w:val="00CD0C51"/>
    <w:rsid w:val="00CD1C0D"/>
    <w:rsid w:val="00CD1CBA"/>
    <w:rsid w:val="00CD2B56"/>
    <w:rsid w:val="00CD33D2"/>
    <w:rsid w:val="00CD3530"/>
    <w:rsid w:val="00CE0FF9"/>
    <w:rsid w:val="00CE19A3"/>
    <w:rsid w:val="00CE1C57"/>
    <w:rsid w:val="00CE374D"/>
    <w:rsid w:val="00CE54E0"/>
    <w:rsid w:val="00CE637F"/>
    <w:rsid w:val="00CE7322"/>
    <w:rsid w:val="00CF049D"/>
    <w:rsid w:val="00CF0836"/>
    <w:rsid w:val="00CF1DC2"/>
    <w:rsid w:val="00CF26E4"/>
    <w:rsid w:val="00CF2A4F"/>
    <w:rsid w:val="00CF2D9D"/>
    <w:rsid w:val="00CF2F88"/>
    <w:rsid w:val="00CF32B9"/>
    <w:rsid w:val="00CF33E8"/>
    <w:rsid w:val="00CF352D"/>
    <w:rsid w:val="00CF4416"/>
    <w:rsid w:val="00CF5EC8"/>
    <w:rsid w:val="00CF5F8F"/>
    <w:rsid w:val="00CF73DF"/>
    <w:rsid w:val="00D00D80"/>
    <w:rsid w:val="00D01373"/>
    <w:rsid w:val="00D01FA4"/>
    <w:rsid w:val="00D0321B"/>
    <w:rsid w:val="00D03D8D"/>
    <w:rsid w:val="00D03F14"/>
    <w:rsid w:val="00D04409"/>
    <w:rsid w:val="00D04561"/>
    <w:rsid w:val="00D0659A"/>
    <w:rsid w:val="00D067DC"/>
    <w:rsid w:val="00D07037"/>
    <w:rsid w:val="00D07742"/>
    <w:rsid w:val="00D11733"/>
    <w:rsid w:val="00D11830"/>
    <w:rsid w:val="00D11E87"/>
    <w:rsid w:val="00D16714"/>
    <w:rsid w:val="00D16F77"/>
    <w:rsid w:val="00D17D21"/>
    <w:rsid w:val="00D20AE6"/>
    <w:rsid w:val="00D22A17"/>
    <w:rsid w:val="00D22DB0"/>
    <w:rsid w:val="00D2412E"/>
    <w:rsid w:val="00D241C5"/>
    <w:rsid w:val="00D25A35"/>
    <w:rsid w:val="00D27EEC"/>
    <w:rsid w:val="00D30506"/>
    <w:rsid w:val="00D321FB"/>
    <w:rsid w:val="00D3231F"/>
    <w:rsid w:val="00D32684"/>
    <w:rsid w:val="00D33628"/>
    <w:rsid w:val="00D33EA1"/>
    <w:rsid w:val="00D342ED"/>
    <w:rsid w:val="00D34B06"/>
    <w:rsid w:val="00D34E5E"/>
    <w:rsid w:val="00D35254"/>
    <w:rsid w:val="00D37666"/>
    <w:rsid w:val="00D421DE"/>
    <w:rsid w:val="00D4224D"/>
    <w:rsid w:val="00D424EF"/>
    <w:rsid w:val="00D45A20"/>
    <w:rsid w:val="00D505C4"/>
    <w:rsid w:val="00D523F1"/>
    <w:rsid w:val="00D52B99"/>
    <w:rsid w:val="00D53377"/>
    <w:rsid w:val="00D53F23"/>
    <w:rsid w:val="00D544B4"/>
    <w:rsid w:val="00D551FF"/>
    <w:rsid w:val="00D56FFE"/>
    <w:rsid w:val="00D57226"/>
    <w:rsid w:val="00D578E1"/>
    <w:rsid w:val="00D60800"/>
    <w:rsid w:val="00D608B2"/>
    <w:rsid w:val="00D61C0C"/>
    <w:rsid w:val="00D62630"/>
    <w:rsid w:val="00D627BA"/>
    <w:rsid w:val="00D63209"/>
    <w:rsid w:val="00D640D9"/>
    <w:rsid w:val="00D64CC4"/>
    <w:rsid w:val="00D66815"/>
    <w:rsid w:val="00D6689C"/>
    <w:rsid w:val="00D668C0"/>
    <w:rsid w:val="00D67041"/>
    <w:rsid w:val="00D67BC7"/>
    <w:rsid w:val="00D72AD3"/>
    <w:rsid w:val="00D73094"/>
    <w:rsid w:val="00D7344F"/>
    <w:rsid w:val="00D736F6"/>
    <w:rsid w:val="00D73747"/>
    <w:rsid w:val="00D74E96"/>
    <w:rsid w:val="00D752F9"/>
    <w:rsid w:val="00D77094"/>
    <w:rsid w:val="00D770BA"/>
    <w:rsid w:val="00D77A3E"/>
    <w:rsid w:val="00D77A52"/>
    <w:rsid w:val="00D82285"/>
    <w:rsid w:val="00D82A97"/>
    <w:rsid w:val="00D82C2C"/>
    <w:rsid w:val="00D8301F"/>
    <w:rsid w:val="00D83854"/>
    <w:rsid w:val="00D86D53"/>
    <w:rsid w:val="00D87007"/>
    <w:rsid w:val="00D90F4F"/>
    <w:rsid w:val="00D9103D"/>
    <w:rsid w:val="00D9148D"/>
    <w:rsid w:val="00D91D04"/>
    <w:rsid w:val="00D9266E"/>
    <w:rsid w:val="00D929F1"/>
    <w:rsid w:val="00D93CE4"/>
    <w:rsid w:val="00D94D61"/>
    <w:rsid w:val="00D9590C"/>
    <w:rsid w:val="00D95CA8"/>
    <w:rsid w:val="00D95FE9"/>
    <w:rsid w:val="00D97650"/>
    <w:rsid w:val="00DA0EE4"/>
    <w:rsid w:val="00DA1787"/>
    <w:rsid w:val="00DA29F6"/>
    <w:rsid w:val="00DA4740"/>
    <w:rsid w:val="00DA5FE1"/>
    <w:rsid w:val="00DA6B6C"/>
    <w:rsid w:val="00DA6F94"/>
    <w:rsid w:val="00DA7D9F"/>
    <w:rsid w:val="00DB131E"/>
    <w:rsid w:val="00DB14C8"/>
    <w:rsid w:val="00DB1C0E"/>
    <w:rsid w:val="00DB469E"/>
    <w:rsid w:val="00DB4CF7"/>
    <w:rsid w:val="00DC1D30"/>
    <w:rsid w:val="00DC22ED"/>
    <w:rsid w:val="00DC4D72"/>
    <w:rsid w:val="00DC4FF0"/>
    <w:rsid w:val="00DC5044"/>
    <w:rsid w:val="00DC6DB9"/>
    <w:rsid w:val="00DC727E"/>
    <w:rsid w:val="00DC749D"/>
    <w:rsid w:val="00DD05C2"/>
    <w:rsid w:val="00DD0646"/>
    <w:rsid w:val="00DD0D0D"/>
    <w:rsid w:val="00DD0E08"/>
    <w:rsid w:val="00DD1D83"/>
    <w:rsid w:val="00DD33BB"/>
    <w:rsid w:val="00DD49A5"/>
    <w:rsid w:val="00DD4CA0"/>
    <w:rsid w:val="00DD4D19"/>
    <w:rsid w:val="00DD54E7"/>
    <w:rsid w:val="00DE0179"/>
    <w:rsid w:val="00DE07F5"/>
    <w:rsid w:val="00DE0A96"/>
    <w:rsid w:val="00DE0DB7"/>
    <w:rsid w:val="00DE2C22"/>
    <w:rsid w:val="00DE2E5B"/>
    <w:rsid w:val="00DE3B63"/>
    <w:rsid w:val="00DE50F4"/>
    <w:rsid w:val="00DE6B73"/>
    <w:rsid w:val="00DF0135"/>
    <w:rsid w:val="00DF2097"/>
    <w:rsid w:val="00DF25B2"/>
    <w:rsid w:val="00DF4CD3"/>
    <w:rsid w:val="00DF5C95"/>
    <w:rsid w:val="00DF6B5A"/>
    <w:rsid w:val="00E02B5D"/>
    <w:rsid w:val="00E0350C"/>
    <w:rsid w:val="00E057FF"/>
    <w:rsid w:val="00E05A67"/>
    <w:rsid w:val="00E06628"/>
    <w:rsid w:val="00E127F2"/>
    <w:rsid w:val="00E12F2A"/>
    <w:rsid w:val="00E13223"/>
    <w:rsid w:val="00E137D7"/>
    <w:rsid w:val="00E14AA1"/>
    <w:rsid w:val="00E14AC9"/>
    <w:rsid w:val="00E174D0"/>
    <w:rsid w:val="00E20AD2"/>
    <w:rsid w:val="00E22030"/>
    <w:rsid w:val="00E22320"/>
    <w:rsid w:val="00E22F68"/>
    <w:rsid w:val="00E230C1"/>
    <w:rsid w:val="00E23588"/>
    <w:rsid w:val="00E23F79"/>
    <w:rsid w:val="00E24352"/>
    <w:rsid w:val="00E24997"/>
    <w:rsid w:val="00E26836"/>
    <w:rsid w:val="00E271D3"/>
    <w:rsid w:val="00E27AB0"/>
    <w:rsid w:val="00E27EFA"/>
    <w:rsid w:val="00E31222"/>
    <w:rsid w:val="00E31697"/>
    <w:rsid w:val="00E33162"/>
    <w:rsid w:val="00E34C33"/>
    <w:rsid w:val="00E36077"/>
    <w:rsid w:val="00E3717B"/>
    <w:rsid w:val="00E374E2"/>
    <w:rsid w:val="00E41E80"/>
    <w:rsid w:val="00E427C1"/>
    <w:rsid w:val="00E429BB"/>
    <w:rsid w:val="00E433DB"/>
    <w:rsid w:val="00E44182"/>
    <w:rsid w:val="00E47B57"/>
    <w:rsid w:val="00E51543"/>
    <w:rsid w:val="00E52EB4"/>
    <w:rsid w:val="00E54910"/>
    <w:rsid w:val="00E609F1"/>
    <w:rsid w:val="00E60E21"/>
    <w:rsid w:val="00E6127A"/>
    <w:rsid w:val="00E64117"/>
    <w:rsid w:val="00E644C7"/>
    <w:rsid w:val="00E64F92"/>
    <w:rsid w:val="00E70702"/>
    <w:rsid w:val="00E75E3A"/>
    <w:rsid w:val="00E7614C"/>
    <w:rsid w:val="00E76A87"/>
    <w:rsid w:val="00E80366"/>
    <w:rsid w:val="00E80819"/>
    <w:rsid w:val="00E81F0F"/>
    <w:rsid w:val="00E82A66"/>
    <w:rsid w:val="00E83257"/>
    <w:rsid w:val="00E84223"/>
    <w:rsid w:val="00E87E64"/>
    <w:rsid w:val="00E9039D"/>
    <w:rsid w:val="00E90458"/>
    <w:rsid w:val="00E90F90"/>
    <w:rsid w:val="00E92816"/>
    <w:rsid w:val="00E93F86"/>
    <w:rsid w:val="00E9494B"/>
    <w:rsid w:val="00E953B8"/>
    <w:rsid w:val="00E95FCB"/>
    <w:rsid w:val="00E96231"/>
    <w:rsid w:val="00E96E4D"/>
    <w:rsid w:val="00E9751B"/>
    <w:rsid w:val="00EA1CEF"/>
    <w:rsid w:val="00EA2212"/>
    <w:rsid w:val="00EA3559"/>
    <w:rsid w:val="00EA3786"/>
    <w:rsid w:val="00EA3BF9"/>
    <w:rsid w:val="00EA6879"/>
    <w:rsid w:val="00EA7498"/>
    <w:rsid w:val="00EB28F1"/>
    <w:rsid w:val="00EB2F5E"/>
    <w:rsid w:val="00EB4993"/>
    <w:rsid w:val="00EB5619"/>
    <w:rsid w:val="00EB7AF8"/>
    <w:rsid w:val="00EC0C0A"/>
    <w:rsid w:val="00EC0F29"/>
    <w:rsid w:val="00EC1FA8"/>
    <w:rsid w:val="00EC5337"/>
    <w:rsid w:val="00EC63C5"/>
    <w:rsid w:val="00EC6EA4"/>
    <w:rsid w:val="00ED044C"/>
    <w:rsid w:val="00ED0508"/>
    <w:rsid w:val="00ED0871"/>
    <w:rsid w:val="00ED1089"/>
    <w:rsid w:val="00ED2B53"/>
    <w:rsid w:val="00ED3811"/>
    <w:rsid w:val="00ED3A08"/>
    <w:rsid w:val="00ED4994"/>
    <w:rsid w:val="00ED4A2A"/>
    <w:rsid w:val="00ED54CA"/>
    <w:rsid w:val="00ED666C"/>
    <w:rsid w:val="00ED6D5D"/>
    <w:rsid w:val="00ED788E"/>
    <w:rsid w:val="00EE11C9"/>
    <w:rsid w:val="00EE15CC"/>
    <w:rsid w:val="00EE25F5"/>
    <w:rsid w:val="00EE369A"/>
    <w:rsid w:val="00EE5752"/>
    <w:rsid w:val="00EE771F"/>
    <w:rsid w:val="00EE7B1A"/>
    <w:rsid w:val="00EF03A1"/>
    <w:rsid w:val="00EF0529"/>
    <w:rsid w:val="00EF1B38"/>
    <w:rsid w:val="00EF21F5"/>
    <w:rsid w:val="00EF2E4A"/>
    <w:rsid w:val="00EF2FA5"/>
    <w:rsid w:val="00EF30DA"/>
    <w:rsid w:val="00EF5A8F"/>
    <w:rsid w:val="00F012FA"/>
    <w:rsid w:val="00F01665"/>
    <w:rsid w:val="00F02BCB"/>
    <w:rsid w:val="00F02D0C"/>
    <w:rsid w:val="00F042C7"/>
    <w:rsid w:val="00F05C5C"/>
    <w:rsid w:val="00F07988"/>
    <w:rsid w:val="00F07BC0"/>
    <w:rsid w:val="00F1017F"/>
    <w:rsid w:val="00F11F95"/>
    <w:rsid w:val="00F120E1"/>
    <w:rsid w:val="00F12BA7"/>
    <w:rsid w:val="00F137C8"/>
    <w:rsid w:val="00F14869"/>
    <w:rsid w:val="00F1501F"/>
    <w:rsid w:val="00F1694A"/>
    <w:rsid w:val="00F175AE"/>
    <w:rsid w:val="00F1793F"/>
    <w:rsid w:val="00F20F12"/>
    <w:rsid w:val="00F23063"/>
    <w:rsid w:val="00F23DD9"/>
    <w:rsid w:val="00F23E9F"/>
    <w:rsid w:val="00F247D0"/>
    <w:rsid w:val="00F25C64"/>
    <w:rsid w:val="00F25F04"/>
    <w:rsid w:val="00F26EED"/>
    <w:rsid w:val="00F27208"/>
    <w:rsid w:val="00F2787B"/>
    <w:rsid w:val="00F30AE7"/>
    <w:rsid w:val="00F324C7"/>
    <w:rsid w:val="00F335D0"/>
    <w:rsid w:val="00F34E97"/>
    <w:rsid w:val="00F3588D"/>
    <w:rsid w:val="00F35931"/>
    <w:rsid w:val="00F40E6A"/>
    <w:rsid w:val="00F41C60"/>
    <w:rsid w:val="00F423AF"/>
    <w:rsid w:val="00F42DD3"/>
    <w:rsid w:val="00F43547"/>
    <w:rsid w:val="00F45B7A"/>
    <w:rsid w:val="00F46740"/>
    <w:rsid w:val="00F47793"/>
    <w:rsid w:val="00F47C47"/>
    <w:rsid w:val="00F52F55"/>
    <w:rsid w:val="00F55152"/>
    <w:rsid w:val="00F55CF8"/>
    <w:rsid w:val="00F56500"/>
    <w:rsid w:val="00F572F1"/>
    <w:rsid w:val="00F61AA7"/>
    <w:rsid w:val="00F625F2"/>
    <w:rsid w:val="00F645A2"/>
    <w:rsid w:val="00F64C14"/>
    <w:rsid w:val="00F65E6B"/>
    <w:rsid w:val="00F66BD8"/>
    <w:rsid w:val="00F67068"/>
    <w:rsid w:val="00F70B4B"/>
    <w:rsid w:val="00F70C84"/>
    <w:rsid w:val="00F70D20"/>
    <w:rsid w:val="00F71425"/>
    <w:rsid w:val="00F716C8"/>
    <w:rsid w:val="00F722E9"/>
    <w:rsid w:val="00F74044"/>
    <w:rsid w:val="00F74098"/>
    <w:rsid w:val="00F74938"/>
    <w:rsid w:val="00F75BB5"/>
    <w:rsid w:val="00F76551"/>
    <w:rsid w:val="00F769F0"/>
    <w:rsid w:val="00F76A54"/>
    <w:rsid w:val="00F82705"/>
    <w:rsid w:val="00F82C3D"/>
    <w:rsid w:val="00F82FE5"/>
    <w:rsid w:val="00F8300E"/>
    <w:rsid w:val="00F831AC"/>
    <w:rsid w:val="00F83E35"/>
    <w:rsid w:val="00F84EB1"/>
    <w:rsid w:val="00F85C6F"/>
    <w:rsid w:val="00F85D15"/>
    <w:rsid w:val="00F85E9E"/>
    <w:rsid w:val="00F86919"/>
    <w:rsid w:val="00F8775D"/>
    <w:rsid w:val="00F91179"/>
    <w:rsid w:val="00F92F36"/>
    <w:rsid w:val="00F931E4"/>
    <w:rsid w:val="00F94813"/>
    <w:rsid w:val="00F971F3"/>
    <w:rsid w:val="00F97614"/>
    <w:rsid w:val="00FA04CD"/>
    <w:rsid w:val="00FA0ACD"/>
    <w:rsid w:val="00FA0AFE"/>
    <w:rsid w:val="00FA23D2"/>
    <w:rsid w:val="00FA33EB"/>
    <w:rsid w:val="00FA3CB3"/>
    <w:rsid w:val="00FA480B"/>
    <w:rsid w:val="00FA4A8F"/>
    <w:rsid w:val="00FA5AEF"/>
    <w:rsid w:val="00FA5EF7"/>
    <w:rsid w:val="00FA64C1"/>
    <w:rsid w:val="00FA6914"/>
    <w:rsid w:val="00FA732E"/>
    <w:rsid w:val="00FB0A43"/>
    <w:rsid w:val="00FB26E9"/>
    <w:rsid w:val="00FB4676"/>
    <w:rsid w:val="00FB46C0"/>
    <w:rsid w:val="00FB57D6"/>
    <w:rsid w:val="00FB5A99"/>
    <w:rsid w:val="00FB6C2E"/>
    <w:rsid w:val="00FB708B"/>
    <w:rsid w:val="00FB78E8"/>
    <w:rsid w:val="00FB7A70"/>
    <w:rsid w:val="00FC016E"/>
    <w:rsid w:val="00FC04A2"/>
    <w:rsid w:val="00FC1CC5"/>
    <w:rsid w:val="00FC1ECB"/>
    <w:rsid w:val="00FC3177"/>
    <w:rsid w:val="00FC38D5"/>
    <w:rsid w:val="00FC5E29"/>
    <w:rsid w:val="00FC6212"/>
    <w:rsid w:val="00FD06F8"/>
    <w:rsid w:val="00FD581C"/>
    <w:rsid w:val="00FD5859"/>
    <w:rsid w:val="00FD5E2A"/>
    <w:rsid w:val="00FD65B6"/>
    <w:rsid w:val="00FD7F6D"/>
    <w:rsid w:val="00FE17B6"/>
    <w:rsid w:val="00FE18D0"/>
    <w:rsid w:val="00FE1D8D"/>
    <w:rsid w:val="00FE20AB"/>
    <w:rsid w:val="00FE2FDC"/>
    <w:rsid w:val="00FE4584"/>
    <w:rsid w:val="00FE6324"/>
    <w:rsid w:val="00FE738B"/>
    <w:rsid w:val="00FE7FD2"/>
    <w:rsid w:val="00FF01A8"/>
    <w:rsid w:val="00FF06B8"/>
    <w:rsid w:val="00FF14FD"/>
    <w:rsid w:val="00FF2395"/>
    <w:rsid w:val="00FF6062"/>
    <w:rsid w:val="00FF6C43"/>
    <w:rsid w:val="00FF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ccecff" stroke="f">
      <v:fill color="#ccecff" opacity="30802f"/>
      <v:stroke on="f"/>
      <o:colormru v:ext="edit" colors="#6ff,#f30,#f60,#6cf,#cff,#cfc,aqua,white"/>
    </o:shapedefaults>
    <o:shapelayout v:ext="edit">
      <o:idmap v:ext="edit" data="1"/>
    </o:shapelayout>
  </w:shapeDefaults>
  <w:decimalSymbol w:val="."/>
  <w:listSeparator w:val=","/>
  <w14:docId w14:val="0A8CD583"/>
  <w15:docId w15:val="{2D631009-5CB9-4C26-BE2E-E2CDCB521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4ECD"/>
    <w:pPr>
      <w:bidi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400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541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6A46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A46C3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6A46C3"/>
    <w:p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D77A3E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A46C3"/>
    <w:pPr>
      <w:spacing w:before="240" w:after="60"/>
      <w:outlineLvl w:val="7"/>
    </w:pPr>
    <w:rPr>
      <w:rFonts w:ascii="Calibri" w:hAnsi="Calibri" w:cs="Arial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853E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1">
    <w:name w:val="Table Style1"/>
    <w:basedOn w:val="TableColumns3"/>
    <w:rsid w:val="005E4A93"/>
    <w:pPr>
      <w:jc w:val="center"/>
    </w:pPr>
    <w:rPr>
      <w:rFonts w:cs="Nazanin"/>
      <w:lang w:val="en-GB" w:eastAsia="en-GB" w:bidi="ar-SA"/>
    </w:rPr>
    <w:tblPr>
      <w:jc w:val="righ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  <w:insideH w:val="single" w:sz="8" w:space="0" w:color="000080"/>
        <w:insideV w:val="single" w:sz="8" w:space="0" w:color="000080"/>
      </w:tblBorders>
    </w:tblPr>
    <w:trPr>
      <w:jc w:val="right"/>
    </w:trPr>
    <w:tcPr>
      <w:shd w:val="solid" w:color="C0C0C0" w:fill="FFFFFF"/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E4A93"/>
    <w:pPr>
      <w:bidi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D7344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344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D3947"/>
  </w:style>
  <w:style w:type="table" w:styleId="TableTheme">
    <w:name w:val="Table Theme"/>
    <w:basedOn w:val="TableNormal"/>
    <w:rsid w:val="00A11E3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CA2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تيتر شماره دار 1"/>
    <w:basedOn w:val="Heading1"/>
    <w:link w:val="1CharChar"/>
    <w:autoRedefine/>
    <w:rsid w:val="002936D0"/>
    <w:pPr>
      <w:tabs>
        <w:tab w:val="right" w:pos="8220"/>
      </w:tabs>
      <w:ind w:left="87" w:right="1260" w:firstLine="140"/>
      <w:jc w:val="center"/>
    </w:pPr>
    <w:rPr>
      <w:rFonts w:ascii="Times New Roman" w:hAnsi="Times New Roman" w:cs="Titr"/>
      <w:i/>
      <w:iCs/>
      <w:sz w:val="26"/>
      <w:szCs w:val="28"/>
      <w:lang w:bidi="fa-IR"/>
    </w:rPr>
  </w:style>
  <w:style w:type="character" w:customStyle="1" w:styleId="1CharChar">
    <w:name w:val="تيتر شماره دار 1 Char Char"/>
    <w:basedOn w:val="DefaultParagraphFont"/>
    <w:link w:val="1"/>
    <w:rsid w:val="002936D0"/>
    <w:rPr>
      <w:rFonts w:cs="Titr"/>
      <w:b/>
      <w:bCs/>
      <w:i/>
      <w:iCs/>
      <w:kern w:val="32"/>
      <w:sz w:val="26"/>
      <w:szCs w:val="28"/>
      <w:lang w:val="en-US" w:eastAsia="en-US" w:bidi="fa-IR"/>
    </w:rPr>
  </w:style>
  <w:style w:type="paragraph" w:customStyle="1" w:styleId="2">
    <w:name w:val="تيتر شماره 2"/>
    <w:basedOn w:val="1"/>
    <w:autoRedefine/>
    <w:rsid w:val="002936D0"/>
    <w:pPr>
      <w:spacing w:before="0" w:after="0" w:line="360" w:lineRule="auto"/>
      <w:ind w:left="-53"/>
    </w:pPr>
    <w:rPr>
      <w:rFonts w:cs="B Nazanin"/>
      <w:i w:val="0"/>
      <w:iCs w:val="0"/>
      <w:sz w:val="32"/>
      <w:szCs w:val="32"/>
    </w:rPr>
  </w:style>
  <w:style w:type="paragraph" w:customStyle="1" w:styleId="00">
    <w:name w:val="00"/>
    <w:basedOn w:val="Normal"/>
    <w:autoRedefine/>
    <w:rsid w:val="00C400E6"/>
    <w:pPr>
      <w:numPr>
        <w:numId w:val="1"/>
      </w:numPr>
      <w:jc w:val="both"/>
    </w:pPr>
    <w:rPr>
      <w:rFonts w:cs="Lotus"/>
      <w:szCs w:val="28"/>
      <w:lang w:bidi="fa-IR"/>
    </w:rPr>
  </w:style>
  <w:style w:type="paragraph" w:customStyle="1" w:styleId="normal19">
    <w:name w:val="normal19"/>
    <w:basedOn w:val="Normal"/>
    <w:autoRedefine/>
    <w:rsid w:val="0032707E"/>
    <w:pPr>
      <w:tabs>
        <w:tab w:val="right" w:pos="8220"/>
      </w:tabs>
      <w:jc w:val="center"/>
    </w:pPr>
    <w:rPr>
      <w:rFonts w:ascii="Lotus" w:hAnsi="Lotus" w:cs="Lotus"/>
      <w:b/>
      <w:bCs/>
      <w:sz w:val="26"/>
      <w:szCs w:val="26"/>
      <w:lang w:bidi="fa-IR"/>
    </w:rPr>
  </w:style>
  <w:style w:type="paragraph" w:customStyle="1" w:styleId="-">
    <w:name w:val="- نورمال"/>
    <w:basedOn w:val="Normal"/>
    <w:autoRedefine/>
    <w:rsid w:val="0032707E"/>
    <w:pPr>
      <w:tabs>
        <w:tab w:val="right" w:pos="8220"/>
      </w:tabs>
      <w:ind w:right="1260"/>
      <w:jc w:val="both"/>
    </w:pPr>
    <w:rPr>
      <w:rFonts w:cs="Nazanin"/>
      <w:b/>
      <w:bCs/>
      <w:sz w:val="26"/>
      <w:szCs w:val="26"/>
    </w:rPr>
  </w:style>
  <w:style w:type="paragraph" w:customStyle="1" w:styleId="NORMAL121">
    <w:name w:val="NORMAL12_1"/>
    <w:basedOn w:val="Normal"/>
    <w:autoRedefine/>
    <w:rsid w:val="008C0601"/>
    <w:pPr>
      <w:tabs>
        <w:tab w:val="right" w:pos="8220"/>
      </w:tabs>
    </w:pPr>
    <w:rPr>
      <w:rFonts w:cs="Nazanin"/>
      <w:b/>
      <w:bCs/>
      <w:sz w:val="18"/>
      <w:szCs w:val="18"/>
      <w:lang w:bidi="fa-IR"/>
    </w:rPr>
  </w:style>
  <w:style w:type="paragraph" w:customStyle="1" w:styleId="regparagraph">
    <w:name w:val="regparagraph"/>
    <w:basedOn w:val="Normal"/>
    <w:rsid w:val="00921C12"/>
    <w:pPr>
      <w:spacing w:before="100" w:beforeAutospacing="1" w:after="100" w:afterAutospacing="1" w:line="375" w:lineRule="atLeast"/>
      <w:ind w:left="300"/>
      <w:jc w:val="both"/>
    </w:pPr>
    <w:rPr>
      <w:rFonts w:ascii="Tahoma" w:hAnsi="Tahoma" w:cs="Tahoma"/>
      <w:color w:val="000000"/>
    </w:rPr>
  </w:style>
  <w:style w:type="paragraph" w:styleId="NormalWeb">
    <w:name w:val="Normal (Web)"/>
    <w:basedOn w:val="Normal"/>
    <w:rsid w:val="00C67BD7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C67BD7"/>
    <w:rPr>
      <w:b/>
      <w:bCs/>
    </w:rPr>
  </w:style>
  <w:style w:type="paragraph" w:customStyle="1" w:styleId="Title1">
    <w:name w:val="Title1"/>
    <w:basedOn w:val="Normal"/>
    <w:rsid w:val="00C67BD7"/>
    <w:pPr>
      <w:bidi w:val="0"/>
      <w:spacing w:before="100" w:beforeAutospacing="1" w:after="100" w:afterAutospacing="1"/>
    </w:pPr>
    <w:rPr>
      <w:rFonts w:cs="Nazanin"/>
      <w:b/>
      <w:bCs/>
      <w:color w:val="3366CC"/>
      <w:sz w:val="23"/>
      <w:szCs w:val="23"/>
    </w:rPr>
  </w:style>
  <w:style w:type="paragraph" w:styleId="FootnoteText">
    <w:name w:val="footnote text"/>
    <w:basedOn w:val="Normal"/>
    <w:semiHidden/>
    <w:rsid w:val="00010FC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10FCC"/>
    <w:rPr>
      <w:vertAlign w:val="superscript"/>
    </w:rPr>
  </w:style>
  <w:style w:type="character" w:styleId="Hyperlink">
    <w:name w:val="Hyperlink"/>
    <w:basedOn w:val="DefaultParagraphFont"/>
    <w:rsid w:val="00010FCC"/>
    <w:rPr>
      <w:color w:val="0000FF"/>
      <w:u w:val="single"/>
    </w:rPr>
  </w:style>
  <w:style w:type="character" w:styleId="FollowedHyperlink">
    <w:name w:val="FollowedHyperlink"/>
    <w:basedOn w:val="DefaultParagraphFont"/>
    <w:rsid w:val="00010FCC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950D87"/>
    <w:rPr>
      <w:sz w:val="16"/>
      <w:szCs w:val="16"/>
    </w:rPr>
  </w:style>
  <w:style w:type="paragraph" w:styleId="CommentText">
    <w:name w:val="annotation text"/>
    <w:basedOn w:val="Normal"/>
    <w:semiHidden/>
    <w:rsid w:val="00950D8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50D87"/>
    <w:rPr>
      <w:b/>
      <w:bCs/>
    </w:rPr>
  </w:style>
  <w:style w:type="paragraph" w:styleId="BalloonText">
    <w:name w:val="Balloon Text"/>
    <w:basedOn w:val="Normal"/>
    <w:semiHidden/>
    <w:rsid w:val="00950D87"/>
    <w:rPr>
      <w:rFonts w:ascii="Tahoma" w:hAnsi="Tahoma" w:cs="Tahoma"/>
      <w:sz w:val="16"/>
      <w:szCs w:val="16"/>
    </w:rPr>
  </w:style>
  <w:style w:type="numbering" w:customStyle="1" w:styleId="Style1">
    <w:name w:val="Style1"/>
    <w:rsid w:val="002E590A"/>
    <w:pPr>
      <w:numPr>
        <w:numId w:val="2"/>
      </w:numPr>
    </w:pPr>
  </w:style>
  <w:style w:type="table" w:customStyle="1" w:styleId="TableGrid1">
    <w:name w:val="Table Grid1"/>
    <w:basedOn w:val="TableNormal"/>
    <w:next w:val="TableGrid"/>
    <w:rsid w:val="00691175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6A46C3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Heading4Char">
    <w:name w:val="Heading 4 Char"/>
    <w:basedOn w:val="DefaultParagraphFont"/>
    <w:link w:val="Heading4"/>
    <w:semiHidden/>
    <w:rsid w:val="006A46C3"/>
    <w:rPr>
      <w:rFonts w:ascii="Calibri" w:eastAsia="Times New Roman" w:hAnsi="Calibri" w:cs="Arial"/>
      <w:b/>
      <w:bCs/>
      <w:sz w:val="28"/>
      <w:szCs w:val="28"/>
      <w:lang w:bidi="ar-SA"/>
    </w:rPr>
  </w:style>
  <w:style w:type="character" w:customStyle="1" w:styleId="Heading5Char">
    <w:name w:val="Heading 5 Char"/>
    <w:basedOn w:val="DefaultParagraphFont"/>
    <w:link w:val="Heading5"/>
    <w:rsid w:val="006A46C3"/>
    <w:rPr>
      <w:rFonts w:ascii="Calibri" w:eastAsia="Times New Roman" w:hAnsi="Calibri" w:cs="Arial"/>
      <w:b/>
      <w:bCs/>
      <w:i/>
      <w:iCs/>
      <w:sz w:val="26"/>
      <w:szCs w:val="26"/>
      <w:lang w:bidi="ar-SA"/>
    </w:rPr>
  </w:style>
  <w:style w:type="character" w:customStyle="1" w:styleId="Heading8Char">
    <w:name w:val="Heading 8 Char"/>
    <w:basedOn w:val="DefaultParagraphFont"/>
    <w:link w:val="Heading8"/>
    <w:semiHidden/>
    <w:rsid w:val="006A46C3"/>
    <w:rPr>
      <w:rFonts w:ascii="Calibri" w:eastAsia="Times New Roman" w:hAnsi="Calibri" w:cs="Arial"/>
      <w:i/>
      <w:iCs/>
      <w:sz w:val="24"/>
      <w:szCs w:val="24"/>
      <w:lang w:bidi="ar-SA"/>
    </w:rPr>
  </w:style>
  <w:style w:type="paragraph" w:styleId="BodyText">
    <w:name w:val="Body Text"/>
    <w:basedOn w:val="Normal"/>
    <w:link w:val="BodyTextChar"/>
    <w:rsid w:val="006A46C3"/>
    <w:rPr>
      <w:rFonts w:cs="Mitra"/>
      <w:sz w:val="20"/>
      <w:szCs w:val="28"/>
    </w:rPr>
  </w:style>
  <w:style w:type="character" w:customStyle="1" w:styleId="BodyTextChar">
    <w:name w:val="Body Text Char"/>
    <w:basedOn w:val="DefaultParagraphFont"/>
    <w:link w:val="BodyText"/>
    <w:rsid w:val="006A46C3"/>
    <w:rPr>
      <w:rFonts w:cs="Mitra"/>
      <w:szCs w:val="28"/>
      <w:lang w:bidi="ar-SA"/>
    </w:rPr>
  </w:style>
  <w:style w:type="character" w:customStyle="1" w:styleId="Heading1Char">
    <w:name w:val="Heading 1 Char"/>
    <w:basedOn w:val="DefaultParagraphFont"/>
    <w:link w:val="Heading1"/>
    <w:rsid w:val="00751091"/>
    <w:rPr>
      <w:rFonts w:ascii="Arial" w:hAnsi="Arial" w:cs="Arial"/>
      <w:b/>
      <w:bCs/>
      <w:kern w:val="32"/>
      <w:sz w:val="32"/>
      <w:szCs w:val="3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737C52"/>
    <w:rPr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22766A"/>
    <w:pPr>
      <w:ind w:left="720"/>
    </w:pPr>
  </w:style>
  <w:style w:type="paragraph" w:styleId="BlockText">
    <w:name w:val="Block Text"/>
    <w:basedOn w:val="Normal"/>
    <w:rsid w:val="00003739"/>
    <w:pPr>
      <w:ind w:right="348"/>
    </w:pPr>
    <w:rPr>
      <w:rFonts w:cs="Zar"/>
      <w:noProof/>
      <w:sz w:val="20"/>
      <w:szCs w:val="32"/>
    </w:rPr>
  </w:style>
  <w:style w:type="character" w:customStyle="1" w:styleId="Heading9Char">
    <w:name w:val="Heading 9 Char"/>
    <w:basedOn w:val="DefaultParagraphFont"/>
    <w:link w:val="Heading9"/>
    <w:semiHidden/>
    <w:rsid w:val="00B853EF"/>
    <w:rPr>
      <w:rFonts w:ascii="Cambria" w:eastAsia="Times New Roman" w:hAnsi="Cambria" w:cs="Times New Roman"/>
      <w:sz w:val="22"/>
      <w:szCs w:val="22"/>
    </w:rPr>
  </w:style>
  <w:style w:type="paragraph" w:styleId="BodyText3">
    <w:name w:val="Body Text 3"/>
    <w:basedOn w:val="Normal"/>
    <w:link w:val="BodyText3Char"/>
    <w:rsid w:val="00B853E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853EF"/>
    <w:rPr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D77A3E"/>
    <w:rPr>
      <w:rFonts w:ascii="Calibri" w:eastAsia="Times New Roman" w:hAnsi="Calibri" w:cs="Arial"/>
      <w:b/>
      <w:bCs/>
      <w:sz w:val="22"/>
      <w:szCs w:val="22"/>
    </w:rPr>
  </w:style>
  <w:style w:type="paragraph" w:styleId="BodyText2">
    <w:name w:val="Body Text 2"/>
    <w:basedOn w:val="Normal"/>
    <w:link w:val="BodyText2Char"/>
    <w:rsid w:val="00D77A3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77A3E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653C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45413C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paragraph" w:styleId="Title">
    <w:name w:val="Title"/>
    <w:basedOn w:val="Normal"/>
    <w:link w:val="TitleChar"/>
    <w:qFormat/>
    <w:rsid w:val="00C7166B"/>
    <w:pPr>
      <w:jc w:val="center"/>
    </w:pPr>
    <w:rPr>
      <w:rFonts w:cs="B Zar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C7166B"/>
    <w:rPr>
      <w:rFonts w:cs="B Zar"/>
      <w:b/>
      <w:bCs/>
      <w:sz w:val="28"/>
      <w:szCs w:val="28"/>
      <w:lang w:bidi="ar-SA"/>
    </w:rPr>
  </w:style>
  <w:style w:type="character" w:styleId="PlaceholderText">
    <w:name w:val="Placeholder Text"/>
    <w:basedOn w:val="DefaultParagraphFont"/>
    <w:uiPriority w:val="99"/>
    <w:semiHidden/>
    <w:rsid w:val="009F6D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6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2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D3F7-010E-415E-AD57-E4EDF6717D23}"/>
      </w:docPartPr>
      <w:docPartBody>
        <w:p w:rsidR="00000000" w:rsidRDefault="00666D1C">
          <w:r w:rsidRPr="00CB7C82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D1C"/>
    <w:rsid w:val="00666D1C"/>
    <w:rsid w:val="00880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66D1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8A1DF-1A19-48B7-8D64-DCE2AE5F8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935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JAHAD</Company>
  <LinksUpToDate>false</LinksUpToDate>
  <CharactersWithSpaces>6257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SYS2</dc:creator>
  <cp:keywords/>
  <dc:description/>
  <cp:lastModifiedBy>10066</cp:lastModifiedBy>
  <cp:revision>4</cp:revision>
  <cp:lastPrinted>2015-05-18T09:57:00Z</cp:lastPrinted>
  <dcterms:created xsi:type="dcterms:W3CDTF">2024-12-28T09:11:00Z</dcterms:created>
  <dcterms:modified xsi:type="dcterms:W3CDTF">2024-12-28T09:36:00Z</dcterms:modified>
</cp:coreProperties>
</file>